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61" w:after="0" w:line="560" w:lineRule="exac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附件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</w:p>
    <w:p>
      <w:pPr>
        <w:snapToGrid w:val="0"/>
        <w:spacing w:before="161" w:line="560" w:lineRule="exact"/>
        <w:jc w:val="center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8"/>
          <w:szCs w:val="28"/>
          <w:highlight w:val="none"/>
          <w:lang w:eastAsia="zh-CN"/>
        </w:rPr>
        <w:t>工程质量保修协议</w:t>
      </w:r>
    </w:p>
    <w:p>
      <w:pPr>
        <w:pStyle w:val="10"/>
        <w:rPr>
          <w:rFonts w:hint="eastAsia" w:ascii="宋体" w:hAnsi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pStyle w:val="10"/>
        <w:rPr>
          <w:rFonts w:hint="default" w:ascii="宋体" w:hAnsi="宋体" w:eastAsia="宋体"/>
          <w:b/>
          <w:bCs/>
          <w:color w:val="000000"/>
          <w:sz w:val="24"/>
          <w:szCs w:val="24"/>
          <w:highlight w:val="none"/>
          <w:lang w:eastAsia="zh-CN"/>
        </w:rPr>
      </w:pPr>
    </w:p>
    <w:p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none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spacing w:line="360" w:lineRule="auto"/>
        <w:ind w:firstLine="482" w:firstLineChars="200"/>
        <w:jc w:val="left"/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（全称）：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            </w:t>
      </w:r>
    </w:p>
    <w:p>
      <w:pPr>
        <w:pStyle w:val="2"/>
        <w:ind w:firstLine="482" w:firstLineChars="200"/>
        <w:rPr>
          <w:rFonts w:hint="default" w:eastAsia="宋体"/>
          <w:lang w:val="en-US" w:eastAsia="zh-CN"/>
        </w:rPr>
      </w:pPr>
      <w:r>
        <w:rPr>
          <w:rFonts w:hint="eastAsia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承包人（全称）：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hAnsi="宋体" w:eastAsia="仿宋_GB2312" w:cs="Times New Roman"/>
          <w:b/>
          <w:bCs/>
          <w:color w:val="000000"/>
          <w:spacing w:val="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仿宋_GB2312" w:cs="Times New Roman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 w:bidi="ar"/>
        </w:rPr>
        <w:t xml:space="preserve">    </w:t>
      </w:r>
    </w:p>
    <w:p>
      <w:pPr>
        <w:widowControl/>
        <w:spacing w:line="360" w:lineRule="auto"/>
        <w:ind w:firstLine="2400" w:firstLineChars="1000"/>
        <w:jc w:val="left"/>
        <w:rPr>
          <w:rFonts w:ascii="宋体" w:hAnsi="宋体"/>
          <w:color w:val="000000"/>
          <w:sz w:val="24"/>
          <w:szCs w:val="24"/>
          <w:highlight w:val="none"/>
        </w:rPr>
      </w:pPr>
    </w:p>
    <w:p>
      <w:pPr>
        <w:spacing w:line="560" w:lineRule="exact"/>
        <w:ind w:firstLine="482" w:firstLineChars="200"/>
        <w:jc w:val="left"/>
        <w:rPr>
          <w:rFonts w:ascii="宋体" w:hAnsi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根据《中华人民共和国建筑法》和《建设工程质量管理条例》，经协商一致就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南沙全民文化体育综合体项目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</w:rPr>
        <w:t>综合体育场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及热身场消防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工程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签订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一、工程质量保修范围和内容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在质量保修期内，按照有关法律规定和合同约定，承担工程质量保修责任。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质量保修范围包括地基基础工程、主体结构工程，屋面防水工程、有防水要求的卫生间、房间和外墙面的防渗漏，供热与供冷系统，电气管线、给排水管道、设备安装和装修工程，以及双方约定的其他项目。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二、质量保修期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合同工程质量保修期，合同双方当事人约定如下：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1．地基基础工程和主体结构工程为设计文件规定的工程合理使用年限；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2．屋面防水工程、有防水要求的卫生间、房间和外墙面的防渗为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5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3．装修工程为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4．电气管线、给排水管道、设备安装工程为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年；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5．供热与供冷系统为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个采暖期、供冷期；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质量保修期从合同工程实际竣工之日算起。单项竣工验收的工程，按单项工程分别计算质量保修期。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三、缺陷责任期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工程缺陷责任期为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24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个月，缺陷责任期自工程实际竣工之日起计算。单位工程先于全部工程进行验收，单位工程缺陷责任期自单位工程验收合格之日起算。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缺陷责任期终止后，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应退还剩余的质量保证金。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四、质量保修责任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1．属于保修范围、内容的项目，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应当在接到保修通知之日起48小时内派人保修。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不在约定期限内派人保修的，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可以委托他人修理，因此产生的费用由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承担。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2．发生紧急事故需抢修的，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在接到事故通知后，应当立即到达事故现场抢修。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3．对于涉及结构安全的质量问题，应当按照《建设工程质量管理条例》的规定，立即向当地建设行政主管部门和有关部门报告，采取安全防范措施，并由原设计人或者具有相应资质等级的设计人提出保修方案，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实施保修。</w:t>
      </w:r>
    </w:p>
    <w:p>
      <w:pPr>
        <w:snapToGrid w:val="0"/>
        <w:spacing w:before="161" w:line="360" w:lineRule="auto"/>
        <w:ind w:left="0" w:leftChars="0"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4．质量保修完成后，由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组织验收。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五、保修费用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保修费用由造成质量缺陷的责任方承担。</w:t>
      </w:r>
    </w:p>
    <w:p>
      <w:pPr>
        <w:snapToGrid w:val="0"/>
        <w:spacing w:before="161" w:line="360" w:lineRule="auto"/>
        <w:ind w:firstLine="482" w:firstLineChars="200"/>
        <w:jc w:val="left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六、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三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方约定的其他工程质量保修事项：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/    </w:t>
      </w:r>
      <w:r>
        <w:rPr>
          <w:rFonts w:hint="eastAsia" w:ascii="宋体" w:hAnsi="宋体" w:eastAsia="仿宋_GB2312"/>
          <w:b w:val="0"/>
          <w:bCs w:val="0"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工程质量保修协议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由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、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在工程竣工验收前共同签署，作为施工合同附件，其有效期限至保修期满。</w:t>
      </w:r>
    </w:p>
    <w:p>
      <w:pPr>
        <w:snapToGrid w:val="0"/>
        <w:spacing w:before="161" w:line="36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br w:type="page"/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招标人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</w:p>
    <w:p>
      <w:pPr>
        <w:rPr>
          <w:rFonts w:hint="eastAsia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eastAsia="zh-CN"/>
        </w:rPr>
        <w:t>发包人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pStyle w:val="2"/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</w:pPr>
      <w:r>
        <w:rPr>
          <w:rFonts w:hint="eastAsia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 xml:space="preserve">  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lang w:val="en-US" w:eastAsia="zh-CN"/>
        </w:rPr>
        <w:t>承包人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(公章)：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法定代表人(签字)：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委托代理人(签字)：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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482" w:firstLineChars="2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>电  话：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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>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  <w:u w:val="single"/>
          <w:lang w:val="en-US" w:eastAsia="zh-CN"/>
        </w:rPr>
        <w:t xml:space="preserve">   </w:t>
      </w:r>
    </w:p>
    <w:p>
      <w:pPr>
        <w:snapToGrid w:val="0"/>
        <w:spacing w:before="161" w:line="480" w:lineRule="auto"/>
        <w:ind w:firstLine="1687" w:firstLineChars="700"/>
        <w:outlineLvl w:val="1"/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</w:pPr>
      <w:r>
        <w:rPr>
          <w:rFonts w:hint="eastAsia" w:ascii="宋体" w:hAnsi="宋体" w:eastAsia="仿宋_GB2312"/>
          <w:b/>
          <w:bCs/>
          <w:color w:val="000000"/>
          <w:kern w:val="0"/>
          <w:sz w:val="24"/>
          <w:szCs w:val="28"/>
          <w:highlight w:val="none"/>
        </w:rPr>
        <w:t xml:space="preserve"> 年   月   日    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737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  <w:rPr>
        <w:rFonts w:eastAsia="仿宋_GB2312"/>
        <w:sz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GhpgkvTAAAABQEAAA8AAAAAAAAAAQAgAAAAIgAAAGRycy9k&#10;b3ducmV2LnhtbFBLAQIUABQAAAAIAIdO4kCqKbAnzgEAAJoDAAAOAAAAAAAAAAEAIAAAACIBAABk&#10;cnMvZTJvRG9jLnhtbFBLBQYAAAAABgAGAFkBAABi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pBdr>
        <w:bottom w:val="none" w:color="auto" w:sz="0" w:space="1"/>
      </w:pBdr>
      <w:ind w:right="360"/>
      <w:jc w:val="left"/>
      <w:rPr>
        <w:sz w:val="21"/>
        <w:szCs w:val="21"/>
      </w:rPr>
    </w:pPr>
    <w:r>
      <w:rPr>
        <w:rFonts w:hint="eastAsia"/>
        <w:sz w:val="21"/>
        <w:szCs w:val="21"/>
      </w:rPr>
      <w:t xml:space="preserve">   </w:t>
    </w:r>
    <w:r>
      <w:rPr>
        <w:sz w:val="21"/>
        <w:szCs w:val="21"/>
      </w:rPr>
      <w:t xml:space="preserve">         </w:t>
    </w:r>
    <w:r>
      <w:rPr>
        <w:rFonts w:hint="eastAsia"/>
        <w:sz w:val="21"/>
        <w:szCs w:val="21"/>
      </w:rP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935E18"/>
    <w:multiLevelType w:val="multilevel"/>
    <w:tmpl w:val="19935E18"/>
    <w:lvl w:ilvl="0" w:tentative="0">
      <w:start w:val="1"/>
      <w:numFmt w:val="decimal"/>
      <w:pStyle w:val="56"/>
      <w:suff w:val="nothing"/>
      <w:lvlText w:val="%1  "/>
      <w:lvlJc w:val="left"/>
      <w:pPr>
        <w:ind w:left="116" w:firstLine="0"/>
      </w:pPr>
      <w:rPr>
        <w:rFonts w:hint="default" w:ascii="Arial" w:hAnsi="Arial"/>
      </w:rPr>
    </w:lvl>
    <w:lvl w:ilvl="1" w:tentative="0">
      <w:start w:val="1"/>
      <w:numFmt w:val="decimal"/>
      <w:pStyle w:val="69"/>
      <w:suff w:val="nothing"/>
      <w:lvlText w:val="%1.%2  "/>
      <w:lvlJc w:val="left"/>
      <w:pPr>
        <w:ind w:left="580" w:firstLine="0"/>
      </w:pPr>
      <w:rPr>
        <w:rFonts w:hint="default" w:ascii="Arial" w:hAnsi="Arial"/>
      </w:rPr>
    </w:lvl>
    <w:lvl w:ilvl="2" w:tentative="0">
      <w:start w:val="1"/>
      <w:numFmt w:val="decimal"/>
      <w:pStyle w:val="68"/>
      <w:suff w:val="nothing"/>
      <w:lvlText w:val="%1.%2.%3  "/>
      <w:lvlJc w:val="left"/>
      <w:pPr>
        <w:ind w:left="0" w:firstLine="0"/>
      </w:pPr>
      <w:rPr>
        <w:rFonts w:hint="default" w:ascii="Arial" w:hAnsi="Arial"/>
      </w:rPr>
    </w:lvl>
    <w:lvl w:ilvl="3" w:tentative="0">
      <w:start w:val="1"/>
      <w:numFmt w:val="decimal"/>
      <w:pStyle w:val="65"/>
      <w:suff w:val="nothing"/>
      <w:lvlText w:val="%1.%2.%3.%4  "/>
      <w:lvlJc w:val="left"/>
      <w:pPr>
        <w:ind w:left="0" w:firstLine="0"/>
      </w:pPr>
      <w:rPr>
        <w:rFonts w:hint="default" w:ascii="Arial" w:hAnsi="Arial"/>
      </w:rPr>
    </w:lvl>
    <w:lvl w:ilvl="4" w:tentative="0">
      <w:start w:val="1"/>
      <w:numFmt w:val="decimal"/>
      <w:pStyle w:val="53"/>
      <w:suff w:val="nothing"/>
      <w:lvlText w:val="%1.%2.%3.%4.%5  "/>
      <w:lvlJc w:val="left"/>
      <w:pPr>
        <w:ind w:left="0" w:firstLine="0"/>
      </w:pPr>
      <w:rPr>
        <w:rFonts w:hint="default" w:ascii="Arial" w:hAnsi="Arial"/>
      </w:rPr>
    </w:lvl>
    <w:lvl w:ilvl="5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ODZmNjc0OTRjM2Q1OWI0N2U4MGVkZGU2MjI1NDkifQ=="/>
  </w:docVars>
  <w:rsids>
    <w:rsidRoot w:val="00172A27"/>
    <w:rsid w:val="000005FD"/>
    <w:rsid w:val="00001849"/>
    <w:rsid w:val="00002736"/>
    <w:rsid w:val="00006B0B"/>
    <w:rsid w:val="00010C90"/>
    <w:rsid w:val="000111B6"/>
    <w:rsid w:val="00012EEC"/>
    <w:rsid w:val="000143B4"/>
    <w:rsid w:val="00014FF9"/>
    <w:rsid w:val="000163D0"/>
    <w:rsid w:val="00017F24"/>
    <w:rsid w:val="0002195D"/>
    <w:rsid w:val="00025017"/>
    <w:rsid w:val="000252D3"/>
    <w:rsid w:val="00025DAD"/>
    <w:rsid w:val="00031178"/>
    <w:rsid w:val="0004093D"/>
    <w:rsid w:val="000461ED"/>
    <w:rsid w:val="000475B4"/>
    <w:rsid w:val="00050CC9"/>
    <w:rsid w:val="00050E9E"/>
    <w:rsid w:val="000564B3"/>
    <w:rsid w:val="00057F1B"/>
    <w:rsid w:val="00060240"/>
    <w:rsid w:val="000604B0"/>
    <w:rsid w:val="000613FD"/>
    <w:rsid w:val="00061812"/>
    <w:rsid w:val="000645EF"/>
    <w:rsid w:val="0006700B"/>
    <w:rsid w:val="000672C2"/>
    <w:rsid w:val="00072400"/>
    <w:rsid w:val="00075DF0"/>
    <w:rsid w:val="00081BD1"/>
    <w:rsid w:val="00082C9D"/>
    <w:rsid w:val="0008558B"/>
    <w:rsid w:val="00087661"/>
    <w:rsid w:val="00093A89"/>
    <w:rsid w:val="000A5C45"/>
    <w:rsid w:val="000A6EF2"/>
    <w:rsid w:val="000A7634"/>
    <w:rsid w:val="000B03AC"/>
    <w:rsid w:val="000B29E1"/>
    <w:rsid w:val="000B5755"/>
    <w:rsid w:val="000B624A"/>
    <w:rsid w:val="000C114B"/>
    <w:rsid w:val="000C16EE"/>
    <w:rsid w:val="000C1BA0"/>
    <w:rsid w:val="000C6D75"/>
    <w:rsid w:val="000E2B69"/>
    <w:rsid w:val="000E3C31"/>
    <w:rsid w:val="000E5F4D"/>
    <w:rsid w:val="000F2E67"/>
    <w:rsid w:val="000F4AFB"/>
    <w:rsid w:val="000F4CD8"/>
    <w:rsid w:val="00100033"/>
    <w:rsid w:val="00111C30"/>
    <w:rsid w:val="0011504A"/>
    <w:rsid w:val="00116851"/>
    <w:rsid w:val="00121EEF"/>
    <w:rsid w:val="00130190"/>
    <w:rsid w:val="00137745"/>
    <w:rsid w:val="00137B84"/>
    <w:rsid w:val="00137F70"/>
    <w:rsid w:val="00140083"/>
    <w:rsid w:val="001422F7"/>
    <w:rsid w:val="001446CF"/>
    <w:rsid w:val="00144851"/>
    <w:rsid w:val="00147948"/>
    <w:rsid w:val="0015150F"/>
    <w:rsid w:val="0015451A"/>
    <w:rsid w:val="00154AE6"/>
    <w:rsid w:val="00154F02"/>
    <w:rsid w:val="00160058"/>
    <w:rsid w:val="00160D4F"/>
    <w:rsid w:val="00162CB9"/>
    <w:rsid w:val="00163454"/>
    <w:rsid w:val="0016626F"/>
    <w:rsid w:val="001666F8"/>
    <w:rsid w:val="0016684A"/>
    <w:rsid w:val="00172A27"/>
    <w:rsid w:val="00173DBE"/>
    <w:rsid w:val="00174A22"/>
    <w:rsid w:val="00174BEA"/>
    <w:rsid w:val="0018189F"/>
    <w:rsid w:val="0018191E"/>
    <w:rsid w:val="00182B3F"/>
    <w:rsid w:val="001914F7"/>
    <w:rsid w:val="00195A28"/>
    <w:rsid w:val="001A3175"/>
    <w:rsid w:val="001A4A9A"/>
    <w:rsid w:val="001A4D42"/>
    <w:rsid w:val="001B13D6"/>
    <w:rsid w:val="001C1061"/>
    <w:rsid w:val="001C20DA"/>
    <w:rsid w:val="001C3981"/>
    <w:rsid w:val="001C3A48"/>
    <w:rsid w:val="001D00D5"/>
    <w:rsid w:val="001D212E"/>
    <w:rsid w:val="001D4F7B"/>
    <w:rsid w:val="001E0CE6"/>
    <w:rsid w:val="001E2145"/>
    <w:rsid w:val="001E3565"/>
    <w:rsid w:val="001E3B7B"/>
    <w:rsid w:val="001E5D5D"/>
    <w:rsid w:val="001E6B1D"/>
    <w:rsid w:val="001E7FD7"/>
    <w:rsid w:val="001F0236"/>
    <w:rsid w:val="001F508C"/>
    <w:rsid w:val="001F5DCD"/>
    <w:rsid w:val="001F6147"/>
    <w:rsid w:val="001F713F"/>
    <w:rsid w:val="0020342E"/>
    <w:rsid w:val="0020446A"/>
    <w:rsid w:val="0021050B"/>
    <w:rsid w:val="00213F18"/>
    <w:rsid w:val="0022090B"/>
    <w:rsid w:val="0022144D"/>
    <w:rsid w:val="002239AC"/>
    <w:rsid w:val="00225623"/>
    <w:rsid w:val="00232A72"/>
    <w:rsid w:val="00241CFD"/>
    <w:rsid w:val="0025292F"/>
    <w:rsid w:val="00253E9D"/>
    <w:rsid w:val="00256139"/>
    <w:rsid w:val="00260B69"/>
    <w:rsid w:val="00262F70"/>
    <w:rsid w:val="00265258"/>
    <w:rsid w:val="002748F7"/>
    <w:rsid w:val="00274BA6"/>
    <w:rsid w:val="00276F49"/>
    <w:rsid w:val="00280F20"/>
    <w:rsid w:val="00281083"/>
    <w:rsid w:val="00283530"/>
    <w:rsid w:val="00283D79"/>
    <w:rsid w:val="00283DF0"/>
    <w:rsid w:val="00284ADC"/>
    <w:rsid w:val="00284EA5"/>
    <w:rsid w:val="0029003E"/>
    <w:rsid w:val="00291EE2"/>
    <w:rsid w:val="00293713"/>
    <w:rsid w:val="002A1197"/>
    <w:rsid w:val="002A16FB"/>
    <w:rsid w:val="002A40A3"/>
    <w:rsid w:val="002A5309"/>
    <w:rsid w:val="002A5D6A"/>
    <w:rsid w:val="002B3F3E"/>
    <w:rsid w:val="002B78C8"/>
    <w:rsid w:val="002C05DE"/>
    <w:rsid w:val="002C0DD6"/>
    <w:rsid w:val="002D1A73"/>
    <w:rsid w:val="002D2778"/>
    <w:rsid w:val="002D4993"/>
    <w:rsid w:val="002D4BD9"/>
    <w:rsid w:val="002E55AC"/>
    <w:rsid w:val="002E5EA9"/>
    <w:rsid w:val="002E67E3"/>
    <w:rsid w:val="002F0E23"/>
    <w:rsid w:val="002F6107"/>
    <w:rsid w:val="0030036A"/>
    <w:rsid w:val="00300938"/>
    <w:rsid w:val="00300951"/>
    <w:rsid w:val="003016E8"/>
    <w:rsid w:val="00301FBF"/>
    <w:rsid w:val="003049FE"/>
    <w:rsid w:val="003079DB"/>
    <w:rsid w:val="0031137E"/>
    <w:rsid w:val="00311B25"/>
    <w:rsid w:val="00313125"/>
    <w:rsid w:val="00315FF6"/>
    <w:rsid w:val="00317230"/>
    <w:rsid w:val="003213E1"/>
    <w:rsid w:val="0032185B"/>
    <w:rsid w:val="00321CC4"/>
    <w:rsid w:val="00324BFC"/>
    <w:rsid w:val="00327A8A"/>
    <w:rsid w:val="003319B1"/>
    <w:rsid w:val="00331F96"/>
    <w:rsid w:val="00332ADE"/>
    <w:rsid w:val="0033348B"/>
    <w:rsid w:val="00334B76"/>
    <w:rsid w:val="003357FB"/>
    <w:rsid w:val="00335D7B"/>
    <w:rsid w:val="0033608B"/>
    <w:rsid w:val="00336F07"/>
    <w:rsid w:val="00356821"/>
    <w:rsid w:val="0035776C"/>
    <w:rsid w:val="0035795F"/>
    <w:rsid w:val="003609EB"/>
    <w:rsid w:val="00366D66"/>
    <w:rsid w:val="0036725D"/>
    <w:rsid w:val="00372E68"/>
    <w:rsid w:val="00373B01"/>
    <w:rsid w:val="00374210"/>
    <w:rsid w:val="003772C2"/>
    <w:rsid w:val="0038039E"/>
    <w:rsid w:val="00380A70"/>
    <w:rsid w:val="00384C2D"/>
    <w:rsid w:val="00384CC5"/>
    <w:rsid w:val="00385E97"/>
    <w:rsid w:val="0038680D"/>
    <w:rsid w:val="00386CFD"/>
    <w:rsid w:val="003873F6"/>
    <w:rsid w:val="003904E9"/>
    <w:rsid w:val="00390C1D"/>
    <w:rsid w:val="00396179"/>
    <w:rsid w:val="00397261"/>
    <w:rsid w:val="003974C7"/>
    <w:rsid w:val="00397A6C"/>
    <w:rsid w:val="00397B8E"/>
    <w:rsid w:val="003A3560"/>
    <w:rsid w:val="003A6088"/>
    <w:rsid w:val="003A6E8B"/>
    <w:rsid w:val="003B0049"/>
    <w:rsid w:val="003B157B"/>
    <w:rsid w:val="003B298A"/>
    <w:rsid w:val="003B5A62"/>
    <w:rsid w:val="003B5E38"/>
    <w:rsid w:val="003B64B5"/>
    <w:rsid w:val="003B73D0"/>
    <w:rsid w:val="003C1987"/>
    <w:rsid w:val="003C337F"/>
    <w:rsid w:val="003C4849"/>
    <w:rsid w:val="003C63D3"/>
    <w:rsid w:val="003C6AE4"/>
    <w:rsid w:val="003C7426"/>
    <w:rsid w:val="003D1AA0"/>
    <w:rsid w:val="003D54A8"/>
    <w:rsid w:val="003D71CC"/>
    <w:rsid w:val="003D7E03"/>
    <w:rsid w:val="003D7EEC"/>
    <w:rsid w:val="003E6A80"/>
    <w:rsid w:val="003F02CB"/>
    <w:rsid w:val="003F1699"/>
    <w:rsid w:val="003F308B"/>
    <w:rsid w:val="003F4BAB"/>
    <w:rsid w:val="0040010B"/>
    <w:rsid w:val="00402E83"/>
    <w:rsid w:val="0040354E"/>
    <w:rsid w:val="00403F6F"/>
    <w:rsid w:val="004067E8"/>
    <w:rsid w:val="004135B3"/>
    <w:rsid w:val="0041372A"/>
    <w:rsid w:val="00417313"/>
    <w:rsid w:val="004202C9"/>
    <w:rsid w:val="00424DED"/>
    <w:rsid w:val="004252ED"/>
    <w:rsid w:val="0042635D"/>
    <w:rsid w:val="00427C4B"/>
    <w:rsid w:val="00430D6D"/>
    <w:rsid w:val="00431FDC"/>
    <w:rsid w:val="00433570"/>
    <w:rsid w:val="004356A0"/>
    <w:rsid w:val="00435822"/>
    <w:rsid w:val="00443882"/>
    <w:rsid w:val="00444E9A"/>
    <w:rsid w:val="004467FA"/>
    <w:rsid w:val="0045187B"/>
    <w:rsid w:val="004518D8"/>
    <w:rsid w:val="0045443D"/>
    <w:rsid w:val="00454FC3"/>
    <w:rsid w:val="00461E40"/>
    <w:rsid w:val="0046323A"/>
    <w:rsid w:val="00470B88"/>
    <w:rsid w:val="00471F2C"/>
    <w:rsid w:val="004735FC"/>
    <w:rsid w:val="0047440E"/>
    <w:rsid w:val="00486955"/>
    <w:rsid w:val="004869C6"/>
    <w:rsid w:val="004959BD"/>
    <w:rsid w:val="004A00E1"/>
    <w:rsid w:val="004A1876"/>
    <w:rsid w:val="004A1C3C"/>
    <w:rsid w:val="004A2608"/>
    <w:rsid w:val="004A33B0"/>
    <w:rsid w:val="004A67F5"/>
    <w:rsid w:val="004C1B3A"/>
    <w:rsid w:val="004C294C"/>
    <w:rsid w:val="004C4794"/>
    <w:rsid w:val="004D1401"/>
    <w:rsid w:val="004D2DE3"/>
    <w:rsid w:val="004D3813"/>
    <w:rsid w:val="004D3A32"/>
    <w:rsid w:val="004D50B7"/>
    <w:rsid w:val="004E1525"/>
    <w:rsid w:val="004E259F"/>
    <w:rsid w:val="004E51B2"/>
    <w:rsid w:val="004E6172"/>
    <w:rsid w:val="004E6667"/>
    <w:rsid w:val="004F0099"/>
    <w:rsid w:val="004F0249"/>
    <w:rsid w:val="004F096F"/>
    <w:rsid w:val="004F1187"/>
    <w:rsid w:val="004F1891"/>
    <w:rsid w:val="004F36B1"/>
    <w:rsid w:val="004F4CA1"/>
    <w:rsid w:val="004F520B"/>
    <w:rsid w:val="004F5357"/>
    <w:rsid w:val="004F7C29"/>
    <w:rsid w:val="00501EE6"/>
    <w:rsid w:val="00507097"/>
    <w:rsid w:val="0050727C"/>
    <w:rsid w:val="00507A3F"/>
    <w:rsid w:val="005113E9"/>
    <w:rsid w:val="00511AF5"/>
    <w:rsid w:val="00512A40"/>
    <w:rsid w:val="00512D65"/>
    <w:rsid w:val="00513966"/>
    <w:rsid w:val="005167FD"/>
    <w:rsid w:val="00520F67"/>
    <w:rsid w:val="00521A0E"/>
    <w:rsid w:val="00526465"/>
    <w:rsid w:val="00530373"/>
    <w:rsid w:val="00531D3B"/>
    <w:rsid w:val="00532392"/>
    <w:rsid w:val="00543D38"/>
    <w:rsid w:val="00545B1A"/>
    <w:rsid w:val="00546DCF"/>
    <w:rsid w:val="005536AF"/>
    <w:rsid w:val="00554855"/>
    <w:rsid w:val="00555C8B"/>
    <w:rsid w:val="005562EE"/>
    <w:rsid w:val="005574A9"/>
    <w:rsid w:val="005653B3"/>
    <w:rsid w:val="00566BA2"/>
    <w:rsid w:val="00570CE2"/>
    <w:rsid w:val="00573BA3"/>
    <w:rsid w:val="00581418"/>
    <w:rsid w:val="005822CB"/>
    <w:rsid w:val="005829DE"/>
    <w:rsid w:val="00584C02"/>
    <w:rsid w:val="00584C51"/>
    <w:rsid w:val="005859FE"/>
    <w:rsid w:val="005918DD"/>
    <w:rsid w:val="005969BD"/>
    <w:rsid w:val="005A2856"/>
    <w:rsid w:val="005A2E4D"/>
    <w:rsid w:val="005A40F3"/>
    <w:rsid w:val="005B5750"/>
    <w:rsid w:val="005C1179"/>
    <w:rsid w:val="005C4B14"/>
    <w:rsid w:val="005C7E68"/>
    <w:rsid w:val="005D58FB"/>
    <w:rsid w:val="005D6FB9"/>
    <w:rsid w:val="005E1572"/>
    <w:rsid w:val="005E2D91"/>
    <w:rsid w:val="005F12ED"/>
    <w:rsid w:val="005F62A4"/>
    <w:rsid w:val="00603A62"/>
    <w:rsid w:val="006154FF"/>
    <w:rsid w:val="006169E7"/>
    <w:rsid w:val="0062136F"/>
    <w:rsid w:val="006222D0"/>
    <w:rsid w:val="0062623C"/>
    <w:rsid w:val="006348AA"/>
    <w:rsid w:val="00636A6C"/>
    <w:rsid w:val="00637063"/>
    <w:rsid w:val="0063721F"/>
    <w:rsid w:val="00637A3C"/>
    <w:rsid w:val="006439EA"/>
    <w:rsid w:val="006455E8"/>
    <w:rsid w:val="00653DCE"/>
    <w:rsid w:val="0065557A"/>
    <w:rsid w:val="00660118"/>
    <w:rsid w:val="006632BD"/>
    <w:rsid w:val="00663D07"/>
    <w:rsid w:val="006657A3"/>
    <w:rsid w:val="00667577"/>
    <w:rsid w:val="00667E76"/>
    <w:rsid w:val="006706C6"/>
    <w:rsid w:val="00670D6C"/>
    <w:rsid w:val="00670F56"/>
    <w:rsid w:val="006766FC"/>
    <w:rsid w:val="00685904"/>
    <w:rsid w:val="00685EDA"/>
    <w:rsid w:val="006940C2"/>
    <w:rsid w:val="00695B93"/>
    <w:rsid w:val="00695D06"/>
    <w:rsid w:val="006976FC"/>
    <w:rsid w:val="006A4589"/>
    <w:rsid w:val="006B047F"/>
    <w:rsid w:val="006B17D5"/>
    <w:rsid w:val="006B331B"/>
    <w:rsid w:val="006B3430"/>
    <w:rsid w:val="006B440E"/>
    <w:rsid w:val="006B75FA"/>
    <w:rsid w:val="006C1E88"/>
    <w:rsid w:val="006C2896"/>
    <w:rsid w:val="006C32F4"/>
    <w:rsid w:val="006C3FCD"/>
    <w:rsid w:val="006D009B"/>
    <w:rsid w:val="006D044A"/>
    <w:rsid w:val="006D27A1"/>
    <w:rsid w:val="006D2A84"/>
    <w:rsid w:val="006D39F7"/>
    <w:rsid w:val="006D3F12"/>
    <w:rsid w:val="006D5E94"/>
    <w:rsid w:val="006D78DF"/>
    <w:rsid w:val="006D7F57"/>
    <w:rsid w:val="006D7FF3"/>
    <w:rsid w:val="006E123D"/>
    <w:rsid w:val="006E40B0"/>
    <w:rsid w:val="006E68D5"/>
    <w:rsid w:val="006E75DF"/>
    <w:rsid w:val="006F01AC"/>
    <w:rsid w:val="006F0CE4"/>
    <w:rsid w:val="006F2380"/>
    <w:rsid w:val="006F6441"/>
    <w:rsid w:val="006F6555"/>
    <w:rsid w:val="006F7AEA"/>
    <w:rsid w:val="007046E6"/>
    <w:rsid w:val="0071145B"/>
    <w:rsid w:val="00715735"/>
    <w:rsid w:val="0071604F"/>
    <w:rsid w:val="00720144"/>
    <w:rsid w:val="0072305B"/>
    <w:rsid w:val="007230FB"/>
    <w:rsid w:val="0072435F"/>
    <w:rsid w:val="00724EC1"/>
    <w:rsid w:val="0072511B"/>
    <w:rsid w:val="007308E1"/>
    <w:rsid w:val="007319FF"/>
    <w:rsid w:val="00736B18"/>
    <w:rsid w:val="007428A0"/>
    <w:rsid w:val="007435DF"/>
    <w:rsid w:val="007509F9"/>
    <w:rsid w:val="007515A8"/>
    <w:rsid w:val="00751819"/>
    <w:rsid w:val="00751D92"/>
    <w:rsid w:val="007538FB"/>
    <w:rsid w:val="00755B66"/>
    <w:rsid w:val="00755F9F"/>
    <w:rsid w:val="00756815"/>
    <w:rsid w:val="007600F5"/>
    <w:rsid w:val="0076049B"/>
    <w:rsid w:val="00762E8B"/>
    <w:rsid w:val="0076363C"/>
    <w:rsid w:val="00763EC5"/>
    <w:rsid w:val="00764D53"/>
    <w:rsid w:val="0076771F"/>
    <w:rsid w:val="00776565"/>
    <w:rsid w:val="007804EC"/>
    <w:rsid w:val="00787C3B"/>
    <w:rsid w:val="0079124F"/>
    <w:rsid w:val="007920DC"/>
    <w:rsid w:val="00795AA1"/>
    <w:rsid w:val="00796CE9"/>
    <w:rsid w:val="00797BC1"/>
    <w:rsid w:val="00797BD6"/>
    <w:rsid w:val="007A6810"/>
    <w:rsid w:val="007B738D"/>
    <w:rsid w:val="007C2F79"/>
    <w:rsid w:val="007C5BAE"/>
    <w:rsid w:val="007C5FA5"/>
    <w:rsid w:val="007D0F0D"/>
    <w:rsid w:val="007E0F5E"/>
    <w:rsid w:val="007E16E9"/>
    <w:rsid w:val="007E1CF7"/>
    <w:rsid w:val="007E2B4E"/>
    <w:rsid w:val="007E6644"/>
    <w:rsid w:val="007E7073"/>
    <w:rsid w:val="007F12BC"/>
    <w:rsid w:val="007F217C"/>
    <w:rsid w:val="007F3DC5"/>
    <w:rsid w:val="007F4535"/>
    <w:rsid w:val="00800CA5"/>
    <w:rsid w:val="008030D8"/>
    <w:rsid w:val="00803883"/>
    <w:rsid w:val="008053F7"/>
    <w:rsid w:val="008150F9"/>
    <w:rsid w:val="00826174"/>
    <w:rsid w:val="00832199"/>
    <w:rsid w:val="008349F7"/>
    <w:rsid w:val="0084028F"/>
    <w:rsid w:val="008407F1"/>
    <w:rsid w:val="00840FDD"/>
    <w:rsid w:val="00841A14"/>
    <w:rsid w:val="00841C86"/>
    <w:rsid w:val="00845849"/>
    <w:rsid w:val="00845D1B"/>
    <w:rsid w:val="00846256"/>
    <w:rsid w:val="008474DC"/>
    <w:rsid w:val="00847BAF"/>
    <w:rsid w:val="008530F1"/>
    <w:rsid w:val="00854307"/>
    <w:rsid w:val="0086130E"/>
    <w:rsid w:val="00861760"/>
    <w:rsid w:val="00863C9C"/>
    <w:rsid w:val="00864156"/>
    <w:rsid w:val="0087675F"/>
    <w:rsid w:val="00876F11"/>
    <w:rsid w:val="00877DB3"/>
    <w:rsid w:val="008849FF"/>
    <w:rsid w:val="0088586F"/>
    <w:rsid w:val="00885AA8"/>
    <w:rsid w:val="008967CE"/>
    <w:rsid w:val="008A11E9"/>
    <w:rsid w:val="008A154F"/>
    <w:rsid w:val="008A1926"/>
    <w:rsid w:val="008A5822"/>
    <w:rsid w:val="008B0397"/>
    <w:rsid w:val="008B2751"/>
    <w:rsid w:val="008B327B"/>
    <w:rsid w:val="008B4206"/>
    <w:rsid w:val="008B4629"/>
    <w:rsid w:val="008C0648"/>
    <w:rsid w:val="008C18BD"/>
    <w:rsid w:val="008C5019"/>
    <w:rsid w:val="008C6980"/>
    <w:rsid w:val="008D227C"/>
    <w:rsid w:val="008D6373"/>
    <w:rsid w:val="008E5604"/>
    <w:rsid w:val="008E5704"/>
    <w:rsid w:val="008E7E0D"/>
    <w:rsid w:val="008F5A59"/>
    <w:rsid w:val="008F6C97"/>
    <w:rsid w:val="009002F8"/>
    <w:rsid w:val="00902029"/>
    <w:rsid w:val="00902BDE"/>
    <w:rsid w:val="00905135"/>
    <w:rsid w:val="009052C8"/>
    <w:rsid w:val="00912610"/>
    <w:rsid w:val="00917234"/>
    <w:rsid w:val="00920272"/>
    <w:rsid w:val="00922026"/>
    <w:rsid w:val="00925E7D"/>
    <w:rsid w:val="009277A3"/>
    <w:rsid w:val="00937156"/>
    <w:rsid w:val="00940155"/>
    <w:rsid w:val="00944861"/>
    <w:rsid w:val="00946F78"/>
    <w:rsid w:val="00950E03"/>
    <w:rsid w:val="00971134"/>
    <w:rsid w:val="00976243"/>
    <w:rsid w:val="009825E5"/>
    <w:rsid w:val="0098304D"/>
    <w:rsid w:val="009865D5"/>
    <w:rsid w:val="00991858"/>
    <w:rsid w:val="00991ED9"/>
    <w:rsid w:val="009951D7"/>
    <w:rsid w:val="00996436"/>
    <w:rsid w:val="009A36C0"/>
    <w:rsid w:val="009A407B"/>
    <w:rsid w:val="009B0EC3"/>
    <w:rsid w:val="009B1BE0"/>
    <w:rsid w:val="009B2563"/>
    <w:rsid w:val="009C02F3"/>
    <w:rsid w:val="009C1E3D"/>
    <w:rsid w:val="009C370C"/>
    <w:rsid w:val="009C6FFD"/>
    <w:rsid w:val="009D05A3"/>
    <w:rsid w:val="009D212A"/>
    <w:rsid w:val="009D5A1C"/>
    <w:rsid w:val="009E18D4"/>
    <w:rsid w:val="009E6F30"/>
    <w:rsid w:val="009F0896"/>
    <w:rsid w:val="009F2C1B"/>
    <w:rsid w:val="009F2D6A"/>
    <w:rsid w:val="009F6885"/>
    <w:rsid w:val="00A100FE"/>
    <w:rsid w:val="00A103D8"/>
    <w:rsid w:val="00A14C9C"/>
    <w:rsid w:val="00A16469"/>
    <w:rsid w:val="00A22145"/>
    <w:rsid w:val="00A23FD5"/>
    <w:rsid w:val="00A27DFC"/>
    <w:rsid w:val="00A30901"/>
    <w:rsid w:val="00A3119E"/>
    <w:rsid w:val="00A32B1A"/>
    <w:rsid w:val="00A35A32"/>
    <w:rsid w:val="00A366FB"/>
    <w:rsid w:val="00A37EF2"/>
    <w:rsid w:val="00A401F8"/>
    <w:rsid w:val="00A403C1"/>
    <w:rsid w:val="00A460B8"/>
    <w:rsid w:val="00A463A9"/>
    <w:rsid w:val="00A5347B"/>
    <w:rsid w:val="00A561EA"/>
    <w:rsid w:val="00A61F6E"/>
    <w:rsid w:val="00A6696C"/>
    <w:rsid w:val="00A70477"/>
    <w:rsid w:val="00A70B08"/>
    <w:rsid w:val="00A713E9"/>
    <w:rsid w:val="00A737CB"/>
    <w:rsid w:val="00A7438B"/>
    <w:rsid w:val="00A823AF"/>
    <w:rsid w:val="00A84619"/>
    <w:rsid w:val="00A84FA8"/>
    <w:rsid w:val="00A87D5B"/>
    <w:rsid w:val="00A91F74"/>
    <w:rsid w:val="00A95BD6"/>
    <w:rsid w:val="00AA0D90"/>
    <w:rsid w:val="00AA1508"/>
    <w:rsid w:val="00AA45D4"/>
    <w:rsid w:val="00AA4F76"/>
    <w:rsid w:val="00AA65FD"/>
    <w:rsid w:val="00AB626F"/>
    <w:rsid w:val="00AB6386"/>
    <w:rsid w:val="00AB7E0D"/>
    <w:rsid w:val="00AC109B"/>
    <w:rsid w:val="00AC3524"/>
    <w:rsid w:val="00AC3980"/>
    <w:rsid w:val="00AC5592"/>
    <w:rsid w:val="00AC5C9A"/>
    <w:rsid w:val="00AC63C8"/>
    <w:rsid w:val="00AC6875"/>
    <w:rsid w:val="00AD065F"/>
    <w:rsid w:val="00AE2066"/>
    <w:rsid w:val="00AE315B"/>
    <w:rsid w:val="00AE3254"/>
    <w:rsid w:val="00AE4A3A"/>
    <w:rsid w:val="00AE55E4"/>
    <w:rsid w:val="00AE6006"/>
    <w:rsid w:val="00AE608C"/>
    <w:rsid w:val="00AE6C51"/>
    <w:rsid w:val="00AF415B"/>
    <w:rsid w:val="00AF7CC3"/>
    <w:rsid w:val="00B02DEE"/>
    <w:rsid w:val="00B02E73"/>
    <w:rsid w:val="00B06DCF"/>
    <w:rsid w:val="00B07A62"/>
    <w:rsid w:val="00B11D85"/>
    <w:rsid w:val="00B12B08"/>
    <w:rsid w:val="00B134FB"/>
    <w:rsid w:val="00B136D0"/>
    <w:rsid w:val="00B146E8"/>
    <w:rsid w:val="00B1665C"/>
    <w:rsid w:val="00B16A28"/>
    <w:rsid w:val="00B17C93"/>
    <w:rsid w:val="00B23C8F"/>
    <w:rsid w:val="00B23E86"/>
    <w:rsid w:val="00B24C35"/>
    <w:rsid w:val="00B25015"/>
    <w:rsid w:val="00B26B87"/>
    <w:rsid w:val="00B27864"/>
    <w:rsid w:val="00B318F3"/>
    <w:rsid w:val="00B329F4"/>
    <w:rsid w:val="00B357EC"/>
    <w:rsid w:val="00B35AFD"/>
    <w:rsid w:val="00B36F90"/>
    <w:rsid w:val="00B404BE"/>
    <w:rsid w:val="00B47DB6"/>
    <w:rsid w:val="00B51F70"/>
    <w:rsid w:val="00B61DB7"/>
    <w:rsid w:val="00B61F8E"/>
    <w:rsid w:val="00B64E77"/>
    <w:rsid w:val="00B6600E"/>
    <w:rsid w:val="00B706CD"/>
    <w:rsid w:val="00B70B94"/>
    <w:rsid w:val="00B7487A"/>
    <w:rsid w:val="00B81667"/>
    <w:rsid w:val="00B8169F"/>
    <w:rsid w:val="00B83922"/>
    <w:rsid w:val="00B91D24"/>
    <w:rsid w:val="00B94196"/>
    <w:rsid w:val="00B943D0"/>
    <w:rsid w:val="00B95A9D"/>
    <w:rsid w:val="00B967F2"/>
    <w:rsid w:val="00B96D0C"/>
    <w:rsid w:val="00B96EB5"/>
    <w:rsid w:val="00BA1F8B"/>
    <w:rsid w:val="00BA3310"/>
    <w:rsid w:val="00BA3D28"/>
    <w:rsid w:val="00BA406F"/>
    <w:rsid w:val="00BA74B4"/>
    <w:rsid w:val="00BB27A8"/>
    <w:rsid w:val="00BB2F00"/>
    <w:rsid w:val="00BB67DC"/>
    <w:rsid w:val="00BC0154"/>
    <w:rsid w:val="00BC04A6"/>
    <w:rsid w:val="00BC072C"/>
    <w:rsid w:val="00BD2314"/>
    <w:rsid w:val="00BD28FD"/>
    <w:rsid w:val="00BE0ACB"/>
    <w:rsid w:val="00BE7EFC"/>
    <w:rsid w:val="00BF1E7C"/>
    <w:rsid w:val="00BF2247"/>
    <w:rsid w:val="00BF48D3"/>
    <w:rsid w:val="00BF762B"/>
    <w:rsid w:val="00C008C5"/>
    <w:rsid w:val="00C01069"/>
    <w:rsid w:val="00C029E7"/>
    <w:rsid w:val="00C02ACB"/>
    <w:rsid w:val="00C10C7D"/>
    <w:rsid w:val="00C116E9"/>
    <w:rsid w:val="00C137E5"/>
    <w:rsid w:val="00C17135"/>
    <w:rsid w:val="00C20FE6"/>
    <w:rsid w:val="00C2234F"/>
    <w:rsid w:val="00C227D8"/>
    <w:rsid w:val="00C234FE"/>
    <w:rsid w:val="00C2361B"/>
    <w:rsid w:val="00C25FDF"/>
    <w:rsid w:val="00C26F5D"/>
    <w:rsid w:val="00C27864"/>
    <w:rsid w:val="00C278CF"/>
    <w:rsid w:val="00C30DD2"/>
    <w:rsid w:val="00C34418"/>
    <w:rsid w:val="00C34DB4"/>
    <w:rsid w:val="00C36D81"/>
    <w:rsid w:val="00C37634"/>
    <w:rsid w:val="00C37A4C"/>
    <w:rsid w:val="00C37FBA"/>
    <w:rsid w:val="00C419F6"/>
    <w:rsid w:val="00C41D58"/>
    <w:rsid w:val="00C4302B"/>
    <w:rsid w:val="00C530D3"/>
    <w:rsid w:val="00C57E34"/>
    <w:rsid w:val="00C6049F"/>
    <w:rsid w:val="00C60C9E"/>
    <w:rsid w:val="00C60CAD"/>
    <w:rsid w:val="00C65165"/>
    <w:rsid w:val="00C67073"/>
    <w:rsid w:val="00C67132"/>
    <w:rsid w:val="00C67C8B"/>
    <w:rsid w:val="00C7106D"/>
    <w:rsid w:val="00C72699"/>
    <w:rsid w:val="00C72B95"/>
    <w:rsid w:val="00C7770A"/>
    <w:rsid w:val="00C83F5C"/>
    <w:rsid w:val="00C841BD"/>
    <w:rsid w:val="00C857F0"/>
    <w:rsid w:val="00C90BD6"/>
    <w:rsid w:val="00CA16D5"/>
    <w:rsid w:val="00CA4303"/>
    <w:rsid w:val="00CA6F49"/>
    <w:rsid w:val="00CB0733"/>
    <w:rsid w:val="00CB1ED2"/>
    <w:rsid w:val="00CB2E25"/>
    <w:rsid w:val="00CB4134"/>
    <w:rsid w:val="00CB4277"/>
    <w:rsid w:val="00CC169D"/>
    <w:rsid w:val="00CC5036"/>
    <w:rsid w:val="00CC56F0"/>
    <w:rsid w:val="00CC62A2"/>
    <w:rsid w:val="00CD01EB"/>
    <w:rsid w:val="00CD2B3D"/>
    <w:rsid w:val="00CD72F2"/>
    <w:rsid w:val="00CE0046"/>
    <w:rsid w:val="00CE1539"/>
    <w:rsid w:val="00CE2929"/>
    <w:rsid w:val="00CE2E66"/>
    <w:rsid w:val="00CE5207"/>
    <w:rsid w:val="00CF0E3D"/>
    <w:rsid w:val="00CF117B"/>
    <w:rsid w:val="00CF1EB0"/>
    <w:rsid w:val="00CF2B51"/>
    <w:rsid w:val="00CF3AA5"/>
    <w:rsid w:val="00CF3D6B"/>
    <w:rsid w:val="00CF4841"/>
    <w:rsid w:val="00CF55F8"/>
    <w:rsid w:val="00CF715D"/>
    <w:rsid w:val="00D0040A"/>
    <w:rsid w:val="00D00FB3"/>
    <w:rsid w:val="00D03E26"/>
    <w:rsid w:val="00D06D0E"/>
    <w:rsid w:val="00D10B08"/>
    <w:rsid w:val="00D13C1B"/>
    <w:rsid w:val="00D152B4"/>
    <w:rsid w:val="00D221AF"/>
    <w:rsid w:val="00D236F8"/>
    <w:rsid w:val="00D251B7"/>
    <w:rsid w:val="00D32393"/>
    <w:rsid w:val="00D362B4"/>
    <w:rsid w:val="00D43BB7"/>
    <w:rsid w:val="00D44FEC"/>
    <w:rsid w:val="00D458C0"/>
    <w:rsid w:val="00D45982"/>
    <w:rsid w:val="00D569EE"/>
    <w:rsid w:val="00D60554"/>
    <w:rsid w:val="00D629D1"/>
    <w:rsid w:val="00D66CF4"/>
    <w:rsid w:val="00D67BD0"/>
    <w:rsid w:val="00D67FE3"/>
    <w:rsid w:val="00D72B3C"/>
    <w:rsid w:val="00D7305D"/>
    <w:rsid w:val="00D756E9"/>
    <w:rsid w:val="00D76E11"/>
    <w:rsid w:val="00D866BF"/>
    <w:rsid w:val="00D909FA"/>
    <w:rsid w:val="00D92618"/>
    <w:rsid w:val="00D92AFF"/>
    <w:rsid w:val="00D9378D"/>
    <w:rsid w:val="00D94B45"/>
    <w:rsid w:val="00D966E5"/>
    <w:rsid w:val="00DA04CC"/>
    <w:rsid w:val="00DA37C8"/>
    <w:rsid w:val="00DA56C0"/>
    <w:rsid w:val="00DA6E79"/>
    <w:rsid w:val="00DB222F"/>
    <w:rsid w:val="00DB3317"/>
    <w:rsid w:val="00DB514E"/>
    <w:rsid w:val="00DB57F4"/>
    <w:rsid w:val="00DB67CD"/>
    <w:rsid w:val="00DC50B1"/>
    <w:rsid w:val="00DC76C6"/>
    <w:rsid w:val="00DD4A42"/>
    <w:rsid w:val="00DD7714"/>
    <w:rsid w:val="00DD7DC0"/>
    <w:rsid w:val="00DE0308"/>
    <w:rsid w:val="00DE2055"/>
    <w:rsid w:val="00DF1EB1"/>
    <w:rsid w:val="00DF38DD"/>
    <w:rsid w:val="00DF53FA"/>
    <w:rsid w:val="00DF565C"/>
    <w:rsid w:val="00DF7871"/>
    <w:rsid w:val="00E02EF4"/>
    <w:rsid w:val="00E033F5"/>
    <w:rsid w:val="00E06076"/>
    <w:rsid w:val="00E064CC"/>
    <w:rsid w:val="00E078B9"/>
    <w:rsid w:val="00E07ED5"/>
    <w:rsid w:val="00E1385D"/>
    <w:rsid w:val="00E139FC"/>
    <w:rsid w:val="00E149DA"/>
    <w:rsid w:val="00E14D9C"/>
    <w:rsid w:val="00E15486"/>
    <w:rsid w:val="00E20DCE"/>
    <w:rsid w:val="00E23B42"/>
    <w:rsid w:val="00E23C78"/>
    <w:rsid w:val="00E241E6"/>
    <w:rsid w:val="00E358F9"/>
    <w:rsid w:val="00E35C22"/>
    <w:rsid w:val="00E3772B"/>
    <w:rsid w:val="00E40A75"/>
    <w:rsid w:val="00E4160F"/>
    <w:rsid w:val="00E433DB"/>
    <w:rsid w:val="00E46CC6"/>
    <w:rsid w:val="00E50F66"/>
    <w:rsid w:val="00E52D40"/>
    <w:rsid w:val="00E571FF"/>
    <w:rsid w:val="00E60049"/>
    <w:rsid w:val="00E61605"/>
    <w:rsid w:val="00E63F88"/>
    <w:rsid w:val="00E67082"/>
    <w:rsid w:val="00E677E5"/>
    <w:rsid w:val="00E7036B"/>
    <w:rsid w:val="00E71149"/>
    <w:rsid w:val="00E7289C"/>
    <w:rsid w:val="00E738B8"/>
    <w:rsid w:val="00E759ED"/>
    <w:rsid w:val="00E7664B"/>
    <w:rsid w:val="00E776EE"/>
    <w:rsid w:val="00E802B4"/>
    <w:rsid w:val="00E804DE"/>
    <w:rsid w:val="00E80C4C"/>
    <w:rsid w:val="00E80F4E"/>
    <w:rsid w:val="00E81F3F"/>
    <w:rsid w:val="00E82105"/>
    <w:rsid w:val="00E84131"/>
    <w:rsid w:val="00E844AB"/>
    <w:rsid w:val="00E8564F"/>
    <w:rsid w:val="00E858A8"/>
    <w:rsid w:val="00E87C51"/>
    <w:rsid w:val="00E9190E"/>
    <w:rsid w:val="00E92379"/>
    <w:rsid w:val="00E92E69"/>
    <w:rsid w:val="00E935FA"/>
    <w:rsid w:val="00E93622"/>
    <w:rsid w:val="00E9790A"/>
    <w:rsid w:val="00E9795E"/>
    <w:rsid w:val="00E97AFF"/>
    <w:rsid w:val="00EB0BCE"/>
    <w:rsid w:val="00EB28E4"/>
    <w:rsid w:val="00EC1A63"/>
    <w:rsid w:val="00EC546E"/>
    <w:rsid w:val="00EC5D70"/>
    <w:rsid w:val="00EC71EF"/>
    <w:rsid w:val="00ED048A"/>
    <w:rsid w:val="00ED126F"/>
    <w:rsid w:val="00ED22F6"/>
    <w:rsid w:val="00ED2779"/>
    <w:rsid w:val="00ED2F4A"/>
    <w:rsid w:val="00ED37EC"/>
    <w:rsid w:val="00ED427A"/>
    <w:rsid w:val="00ED61B1"/>
    <w:rsid w:val="00ED6746"/>
    <w:rsid w:val="00ED6E84"/>
    <w:rsid w:val="00EE0658"/>
    <w:rsid w:val="00EE126B"/>
    <w:rsid w:val="00EE14D4"/>
    <w:rsid w:val="00EE15A7"/>
    <w:rsid w:val="00EE4101"/>
    <w:rsid w:val="00EE5300"/>
    <w:rsid w:val="00EE5FDD"/>
    <w:rsid w:val="00EE6FCF"/>
    <w:rsid w:val="00EF045C"/>
    <w:rsid w:val="00EF0EC4"/>
    <w:rsid w:val="00EF265D"/>
    <w:rsid w:val="00EF2A27"/>
    <w:rsid w:val="00EF5CBE"/>
    <w:rsid w:val="00F002DA"/>
    <w:rsid w:val="00F00CDC"/>
    <w:rsid w:val="00F01506"/>
    <w:rsid w:val="00F01813"/>
    <w:rsid w:val="00F02D19"/>
    <w:rsid w:val="00F04993"/>
    <w:rsid w:val="00F07AF1"/>
    <w:rsid w:val="00F10EBF"/>
    <w:rsid w:val="00F139CA"/>
    <w:rsid w:val="00F15A83"/>
    <w:rsid w:val="00F16E95"/>
    <w:rsid w:val="00F201F4"/>
    <w:rsid w:val="00F210E8"/>
    <w:rsid w:val="00F26677"/>
    <w:rsid w:val="00F26F48"/>
    <w:rsid w:val="00F26FC0"/>
    <w:rsid w:val="00F330C1"/>
    <w:rsid w:val="00F340A6"/>
    <w:rsid w:val="00F3554A"/>
    <w:rsid w:val="00F4019F"/>
    <w:rsid w:val="00F46A85"/>
    <w:rsid w:val="00F472CB"/>
    <w:rsid w:val="00F505B6"/>
    <w:rsid w:val="00F51841"/>
    <w:rsid w:val="00F54515"/>
    <w:rsid w:val="00F546D4"/>
    <w:rsid w:val="00F578A5"/>
    <w:rsid w:val="00F63E1B"/>
    <w:rsid w:val="00F70967"/>
    <w:rsid w:val="00F7131F"/>
    <w:rsid w:val="00F71AA4"/>
    <w:rsid w:val="00F728BE"/>
    <w:rsid w:val="00F72C57"/>
    <w:rsid w:val="00F7311D"/>
    <w:rsid w:val="00F80276"/>
    <w:rsid w:val="00F8195E"/>
    <w:rsid w:val="00F81D8A"/>
    <w:rsid w:val="00F85CC4"/>
    <w:rsid w:val="00F86BFD"/>
    <w:rsid w:val="00F86D6E"/>
    <w:rsid w:val="00F908B7"/>
    <w:rsid w:val="00F91FFD"/>
    <w:rsid w:val="00F9636E"/>
    <w:rsid w:val="00F96949"/>
    <w:rsid w:val="00F973EA"/>
    <w:rsid w:val="00F978B2"/>
    <w:rsid w:val="00FA1FB6"/>
    <w:rsid w:val="00FA69BE"/>
    <w:rsid w:val="00FB210E"/>
    <w:rsid w:val="00FB5238"/>
    <w:rsid w:val="00FB6519"/>
    <w:rsid w:val="00FC0267"/>
    <w:rsid w:val="00FC1018"/>
    <w:rsid w:val="00FC23ED"/>
    <w:rsid w:val="00FC24ED"/>
    <w:rsid w:val="00FC44BC"/>
    <w:rsid w:val="00FC5C5F"/>
    <w:rsid w:val="00FD050C"/>
    <w:rsid w:val="00FD1342"/>
    <w:rsid w:val="00FD2511"/>
    <w:rsid w:val="00FD3DFD"/>
    <w:rsid w:val="00FD4D2E"/>
    <w:rsid w:val="00FD5F14"/>
    <w:rsid w:val="00FD60D5"/>
    <w:rsid w:val="00FD63EB"/>
    <w:rsid w:val="00FD676C"/>
    <w:rsid w:val="00FE2229"/>
    <w:rsid w:val="00FE6A48"/>
    <w:rsid w:val="00FF124F"/>
    <w:rsid w:val="00FF1DDB"/>
    <w:rsid w:val="00FF2E9B"/>
    <w:rsid w:val="00FF3B15"/>
    <w:rsid w:val="00FF650D"/>
    <w:rsid w:val="00FF7696"/>
    <w:rsid w:val="01001DC8"/>
    <w:rsid w:val="011B73D8"/>
    <w:rsid w:val="013272B0"/>
    <w:rsid w:val="01C44F57"/>
    <w:rsid w:val="01DC7010"/>
    <w:rsid w:val="02107576"/>
    <w:rsid w:val="021D2C23"/>
    <w:rsid w:val="02263931"/>
    <w:rsid w:val="02302A7E"/>
    <w:rsid w:val="023510B7"/>
    <w:rsid w:val="02475F02"/>
    <w:rsid w:val="024C67B8"/>
    <w:rsid w:val="029A09DB"/>
    <w:rsid w:val="02C64762"/>
    <w:rsid w:val="03164C03"/>
    <w:rsid w:val="0358598E"/>
    <w:rsid w:val="03E407E3"/>
    <w:rsid w:val="03FD3D3F"/>
    <w:rsid w:val="04193408"/>
    <w:rsid w:val="04B04F91"/>
    <w:rsid w:val="04B70769"/>
    <w:rsid w:val="05094D59"/>
    <w:rsid w:val="050C2B20"/>
    <w:rsid w:val="05614893"/>
    <w:rsid w:val="058D0CAD"/>
    <w:rsid w:val="05A736F3"/>
    <w:rsid w:val="05AC08F0"/>
    <w:rsid w:val="05C2776B"/>
    <w:rsid w:val="05CA273A"/>
    <w:rsid w:val="06543005"/>
    <w:rsid w:val="06A25465"/>
    <w:rsid w:val="06ED4408"/>
    <w:rsid w:val="071719AF"/>
    <w:rsid w:val="07307AB7"/>
    <w:rsid w:val="075E68A0"/>
    <w:rsid w:val="0762255C"/>
    <w:rsid w:val="077679C5"/>
    <w:rsid w:val="08021C9A"/>
    <w:rsid w:val="08534CA8"/>
    <w:rsid w:val="08693FEE"/>
    <w:rsid w:val="087B7D1C"/>
    <w:rsid w:val="08801A97"/>
    <w:rsid w:val="089F3E84"/>
    <w:rsid w:val="08B20C06"/>
    <w:rsid w:val="08BB74C8"/>
    <w:rsid w:val="08CE7B14"/>
    <w:rsid w:val="08DB07BA"/>
    <w:rsid w:val="08EB6DC5"/>
    <w:rsid w:val="09051217"/>
    <w:rsid w:val="091B47DA"/>
    <w:rsid w:val="095C39BD"/>
    <w:rsid w:val="096329C5"/>
    <w:rsid w:val="09880154"/>
    <w:rsid w:val="099B13C5"/>
    <w:rsid w:val="09E90826"/>
    <w:rsid w:val="09FF326B"/>
    <w:rsid w:val="0A1D7B23"/>
    <w:rsid w:val="0A2E2EE3"/>
    <w:rsid w:val="0A32055B"/>
    <w:rsid w:val="0A3219E5"/>
    <w:rsid w:val="0A336C59"/>
    <w:rsid w:val="0A762D52"/>
    <w:rsid w:val="0B480BFE"/>
    <w:rsid w:val="0B66182E"/>
    <w:rsid w:val="0B68571F"/>
    <w:rsid w:val="0BE143A1"/>
    <w:rsid w:val="0C131A64"/>
    <w:rsid w:val="0C4D46CE"/>
    <w:rsid w:val="0C517A9E"/>
    <w:rsid w:val="0C553133"/>
    <w:rsid w:val="0C6533D8"/>
    <w:rsid w:val="0C7D2294"/>
    <w:rsid w:val="0C921B76"/>
    <w:rsid w:val="0C995D04"/>
    <w:rsid w:val="0C9D172D"/>
    <w:rsid w:val="0CCE77C8"/>
    <w:rsid w:val="0CD64D2B"/>
    <w:rsid w:val="0CE11027"/>
    <w:rsid w:val="0CEE2A49"/>
    <w:rsid w:val="0D202BA7"/>
    <w:rsid w:val="0D800043"/>
    <w:rsid w:val="0D885562"/>
    <w:rsid w:val="0D985323"/>
    <w:rsid w:val="0DA33347"/>
    <w:rsid w:val="0DAE7AED"/>
    <w:rsid w:val="0DC7600D"/>
    <w:rsid w:val="0DE5758B"/>
    <w:rsid w:val="0E301EEB"/>
    <w:rsid w:val="0E464167"/>
    <w:rsid w:val="0E585CB6"/>
    <w:rsid w:val="0E6300C2"/>
    <w:rsid w:val="0EDA4550"/>
    <w:rsid w:val="0EFF3B1B"/>
    <w:rsid w:val="0F383A47"/>
    <w:rsid w:val="0F9F33C9"/>
    <w:rsid w:val="0FB678B3"/>
    <w:rsid w:val="0FBE4434"/>
    <w:rsid w:val="0FF26B15"/>
    <w:rsid w:val="10235751"/>
    <w:rsid w:val="10344F4D"/>
    <w:rsid w:val="105D5015"/>
    <w:rsid w:val="10C579B4"/>
    <w:rsid w:val="10D502CD"/>
    <w:rsid w:val="111F10E6"/>
    <w:rsid w:val="113A753E"/>
    <w:rsid w:val="11533EF8"/>
    <w:rsid w:val="115B2399"/>
    <w:rsid w:val="11951CD2"/>
    <w:rsid w:val="119D08B7"/>
    <w:rsid w:val="11BF1EBF"/>
    <w:rsid w:val="11C74372"/>
    <w:rsid w:val="12210ABF"/>
    <w:rsid w:val="123E4271"/>
    <w:rsid w:val="128D722F"/>
    <w:rsid w:val="129D2EC5"/>
    <w:rsid w:val="12C61885"/>
    <w:rsid w:val="12CF707E"/>
    <w:rsid w:val="13044D0D"/>
    <w:rsid w:val="133C2E59"/>
    <w:rsid w:val="13B271CE"/>
    <w:rsid w:val="143E1F70"/>
    <w:rsid w:val="149039D4"/>
    <w:rsid w:val="14F41582"/>
    <w:rsid w:val="150A6ADB"/>
    <w:rsid w:val="15220D5F"/>
    <w:rsid w:val="1550590E"/>
    <w:rsid w:val="159A5599"/>
    <w:rsid w:val="15A04399"/>
    <w:rsid w:val="15A924F9"/>
    <w:rsid w:val="15B33DBA"/>
    <w:rsid w:val="16151415"/>
    <w:rsid w:val="16184937"/>
    <w:rsid w:val="163A3C0C"/>
    <w:rsid w:val="16871C6C"/>
    <w:rsid w:val="169D7A18"/>
    <w:rsid w:val="16B61AC3"/>
    <w:rsid w:val="16ED43A0"/>
    <w:rsid w:val="16FB0460"/>
    <w:rsid w:val="1725016D"/>
    <w:rsid w:val="172828D9"/>
    <w:rsid w:val="17665763"/>
    <w:rsid w:val="17BE446C"/>
    <w:rsid w:val="17D516FD"/>
    <w:rsid w:val="18070888"/>
    <w:rsid w:val="180715CC"/>
    <w:rsid w:val="180E4418"/>
    <w:rsid w:val="182A733C"/>
    <w:rsid w:val="186A5274"/>
    <w:rsid w:val="186B270F"/>
    <w:rsid w:val="18A636A0"/>
    <w:rsid w:val="18B44F78"/>
    <w:rsid w:val="18E2098D"/>
    <w:rsid w:val="18FA0743"/>
    <w:rsid w:val="191616EB"/>
    <w:rsid w:val="193728A0"/>
    <w:rsid w:val="19520762"/>
    <w:rsid w:val="19761236"/>
    <w:rsid w:val="1A003D8B"/>
    <w:rsid w:val="1A2C4723"/>
    <w:rsid w:val="1A5B5FDF"/>
    <w:rsid w:val="1A6A7637"/>
    <w:rsid w:val="1A847244"/>
    <w:rsid w:val="1A8A0693"/>
    <w:rsid w:val="1A8E1B2B"/>
    <w:rsid w:val="1A8F132A"/>
    <w:rsid w:val="1ABD13CD"/>
    <w:rsid w:val="1AC75F49"/>
    <w:rsid w:val="1B225269"/>
    <w:rsid w:val="1B6640EB"/>
    <w:rsid w:val="1B844E94"/>
    <w:rsid w:val="1B961E0C"/>
    <w:rsid w:val="1B9726B1"/>
    <w:rsid w:val="1BD26063"/>
    <w:rsid w:val="1BF15E6E"/>
    <w:rsid w:val="1C314E69"/>
    <w:rsid w:val="1C8B6BF5"/>
    <w:rsid w:val="1C9C7A07"/>
    <w:rsid w:val="1C9F3AFB"/>
    <w:rsid w:val="1CCE347E"/>
    <w:rsid w:val="1CD146E4"/>
    <w:rsid w:val="1CE2045C"/>
    <w:rsid w:val="1CE21C5F"/>
    <w:rsid w:val="1CFC27B9"/>
    <w:rsid w:val="1D1631B2"/>
    <w:rsid w:val="1D33076D"/>
    <w:rsid w:val="1D616778"/>
    <w:rsid w:val="1D774372"/>
    <w:rsid w:val="1D7C2F28"/>
    <w:rsid w:val="1D8D7F41"/>
    <w:rsid w:val="1DC56572"/>
    <w:rsid w:val="1E2024DA"/>
    <w:rsid w:val="1E633016"/>
    <w:rsid w:val="1E6E702A"/>
    <w:rsid w:val="1ED661EF"/>
    <w:rsid w:val="1F166FAA"/>
    <w:rsid w:val="1F400A8E"/>
    <w:rsid w:val="1F4A7C05"/>
    <w:rsid w:val="1F840D9E"/>
    <w:rsid w:val="1F866BB2"/>
    <w:rsid w:val="1FBD3480"/>
    <w:rsid w:val="200F3602"/>
    <w:rsid w:val="20105174"/>
    <w:rsid w:val="203A0C09"/>
    <w:rsid w:val="206B549F"/>
    <w:rsid w:val="20E24984"/>
    <w:rsid w:val="20E52257"/>
    <w:rsid w:val="21184B69"/>
    <w:rsid w:val="21441EF8"/>
    <w:rsid w:val="218F465C"/>
    <w:rsid w:val="21AC498D"/>
    <w:rsid w:val="21D919DD"/>
    <w:rsid w:val="21F300DF"/>
    <w:rsid w:val="21FB290D"/>
    <w:rsid w:val="22932C49"/>
    <w:rsid w:val="229868AF"/>
    <w:rsid w:val="22B0553D"/>
    <w:rsid w:val="22B365D8"/>
    <w:rsid w:val="22C6356F"/>
    <w:rsid w:val="22CD231B"/>
    <w:rsid w:val="22D450B8"/>
    <w:rsid w:val="23345B5C"/>
    <w:rsid w:val="233F64F7"/>
    <w:rsid w:val="23491784"/>
    <w:rsid w:val="23506F38"/>
    <w:rsid w:val="23562A16"/>
    <w:rsid w:val="23A745FD"/>
    <w:rsid w:val="23E40A13"/>
    <w:rsid w:val="23F20755"/>
    <w:rsid w:val="241C0C4B"/>
    <w:rsid w:val="241D1D19"/>
    <w:rsid w:val="24332745"/>
    <w:rsid w:val="24344115"/>
    <w:rsid w:val="24401FE7"/>
    <w:rsid w:val="24A6126C"/>
    <w:rsid w:val="24B72C88"/>
    <w:rsid w:val="250A4358"/>
    <w:rsid w:val="25514CC9"/>
    <w:rsid w:val="256A6329"/>
    <w:rsid w:val="259D2F9D"/>
    <w:rsid w:val="25ED3B0C"/>
    <w:rsid w:val="25F71219"/>
    <w:rsid w:val="263C14B6"/>
    <w:rsid w:val="267B2F31"/>
    <w:rsid w:val="269E358D"/>
    <w:rsid w:val="26FC38BF"/>
    <w:rsid w:val="27185558"/>
    <w:rsid w:val="272A188C"/>
    <w:rsid w:val="2731701A"/>
    <w:rsid w:val="27441EF5"/>
    <w:rsid w:val="2768292E"/>
    <w:rsid w:val="27F0707C"/>
    <w:rsid w:val="28074CD0"/>
    <w:rsid w:val="281C077C"/>
    <w:rsid w:val="281C79D7"/>
    <w:rsid w:val="283E3B05"/>
    <w:rsid w:val="28546167"/>
    <w:rsid w:val="28857E69"/>
    <w:rsid w:val="288D7F41"/>
    <w:rsid w:val="28C52D74"/>
    <w:rsid w:val="28FB4D89"/>
    <w:rsid w:val="290E2D8D"/>
    <w:rsid w:val="294265AC"/>
    <w:rsid w:val="294C4574"/>
    <w:rsid w:val="29911889"/>
    <w:rsid w:val="29E805C4"/>
    <w:rsid w:val="2AAB716C"/>
    <w:rsid w:val="2AEB27E4"/>
    <w:rsid w:val="2B113E91"/>
    <w:rsid w:val="2B1B67AC"/>
    <w:rsid w:val="2B350BBF"/>
    <w:rsid w:val="2B4A7B24"/>
    <w:rsid w:val="2B5850FC"/>
    <w:rsid w:val="2B596210"/>
    <w:rsid w:val="2B8F18B2"/>
    <w:rsid w:val="2BA80E60"/>
    <w:rsid w:val="2BEB3D9B"/>
    <w:rsid w:val="2C003906"/>
    <w:rsid w:val="2C05400F"/>
    <w:rsid w:val="2C5A4A54"/>
    <w:rsid w:val="2C7508C5"/>
    <w:rsid w:val="2C763138"/>
    <w:rsid w:val="2C7F66A8"/>
    <w:rsid w:val="2C81316E"/>
    <w:rsid w:val="2D10523A"/>
    <w:rsid w:val="2D401219"/>
    <w:rsid w:val="2DC76C05"/>
    <w:rsid w:val="2DDB5307"/>
    <w:rsid w:val="2DFF5083"/>
    <w:rsid w:val="2E03679D"/>
    <w:rsid w:val="2E04731F"/>
    <w:rsid w:val="2E4247DD"/>
    <w:rsid w:val="2E9B278E"/>
    <w:rsid w:val="2EC324E1"/>
    <w:rsid w:val="2ED82991"/>
    <w:rsid w:val="2EE25B2C"/>
    <w:rsid w:val="2F1962A5"/>
    <w:rsid w:val="2F1C4E3A"/>
    <w:rsid w:val="2F304949"/>
    <w:rsid w:val="2F532D09"/>
    <w:rsid w:val="2F7109B2"/>
    <w:rsid w:val="2FA32679"/>
    <w:rsid w:val="2FAE69C1"/>
    <w:rsid w:val="2FDF1E2B"/>
    <w:rsid w:val="2FEC5204"/>
    <w:rsid w:val="300822C6"/>
    <w:rsid w:val="301A3021"/>
    <w:rsid w:val="301C475B"/>
    <w:rsid w:val="301C489A"/>
    <w:rsid w:val="30427B77"/>
    <w:rsid w:val="30720788"/>
    <w:rsid w:val="30BB56CE"/>
    <w:rsid w:val="30D4238B"/>
    <w:rsid w:val="30EE6157"/>
    <w:rsid w:val="30FF7C65"/>
    <w:rsid w:val="31324098"/>
    <w:rsid w:val="3190253E"/>
    <w:rsid w:val="31D3122E"/>
    <w:rsid w:val="31ED7F9A"/>
    <w:rsid w:val="31F703D5"/>
    <w:rsid w:val="32032746"/>
    <w:rsid w:val="323F06AC"/>
    <w:rsid w:val="333C12EF"/>
    <w:rsid w:val="337F5417"/>
    <w:rsid w:val="33A761BB"/>
    <w:rsid w:val="33B163E5"/>
    <w:rsid w:val="33C81BF8"/>
    <w:rsid w:val="33D12081"/>
    <w:rsid w:val="34025DF4"/>
    <w:rsid w:val="34253D1A"/>
    <w:rsid w:val="343D2044"/>
    <w:rsid w:val="34505558"/>
    <w:rsid w:val="346B719A"/>
    <w:rsid w:val="34742671"/>
    <w:rsid w:val="34956DE2"/>
    <w:rsid w:val="34D13293"/>
    <w:rsid w:val="352C3FC8"/>
    <w:rsid w:val="3595482D"/>
    <w:rsid w:val="35B277D1"/>
    <w:rsid w:val="35BE7278"/>
    <w:rsid w:val="35F01EAC"/>
    <w:rsid w:val="35F66AB0"/>
    <w:rsid w:val="360A7DD4"/>
    <w:rsid w:val="36130CBD"/>
    <w:rsid w:val="362722B0"/>
    <w:rsid w:val="36464208"/>
    <w:rsid w:val="364B2A76"/>
    <w:rsid w:val="364F3B3B"/>
    <w:rsid w:val="369B4DEE"/>
    <w:rsid w:val="36F357C0"/>
    <w:rsid w:val="371C0798"/>
    <w:rsid w:val="372B58C3"/>
    <w:rsid w:val="3778700B"/>
    <w:rsid w:val="37C749ED"/>
    <w:rsid w:val="37DE4198"/>
    <w:rsid w:val="389A5AB5"/>
    <w:rsid w:val="38B538D5"/>
    <w:rsid w:val="38EA7A11"/>
    <w:rsid w:val="38F82B3F"/>
    <w:rsid w:val="39582560"/>
    <w:rsid w:val="3958598F"/>
    <w:rsid w:val="397E52B1"/>
    <w:rsid w:val="398E607F"/>
    <w:rsid w:val="39BD68F1"/>
    <w:rsid w:val="39F96B6F"/>
    <w:rsid w:val="39FE49F9"/>
    <w:rsid w:val="3A0E06CA"/>
    <w:rsid w:val="3A123C32"/>
    <w:rsid w:val="3A124005"/>
    <w:rsid w:val="3A290E0E"/>
    <w:rsid w:val="3A390551"/>
    <w:rsid w:val="3A7011DF"/>
    <w:rsid w:val="3A8A5EC7"/>
    <w:rsid w:val="3A921AF4"/>
    <w:rsid w:val="3AA11701"/>
    <w:rsid w:val="3B614DD7"/>
    <w:rsid w:val="3B7C1372"/>
    <w:rsid w:val="3BA51A4D"/>
    <w:rsid w:val="3BA97A22"/>
    <w:rsid w:val="3BB05953"/>
    <w:rsid w:val="3BDD66BF"/>
    <w:rsid w:val="3BE610FE"/>
    <w:rsid w:val="3BFA2817"/>
    <w:rsid w:val="3C574020"/>
    <w:rsid w:val="3C6468E5"/>
    <w:rsid w:val="3CE31C02"/>
    <w:rsid w:val="3D05662F"/>
    <w:rsid w:val="3D0C33BF"/>
    <w:rsid w:val="3D216198"/>
    <w:rsid w:val="3D74778A"/>
    <w:rsid w:val="3D756D92"/>
    <w:rsid w:val="3DCA0BD0"/>
    <w:rsid w:val="3DEA267B"/>
    <w:rsid w:val="3E167221"/>
    <w:rsid w:val="3E285057"/>
    <w:rsid w:val="3E331783"/>
    <w:rsid w:val="3E3F3E0B"/>
    <w:rsid w:val="3E7B21EB"/>
    <w:rsid w:val="3EC3207E"/>
    <w:rsid w:val="3EF3655C"/>
    <w:rsid w:val="3F446CE2"/>
    <w:rsid w:val="3F605A91"/>
    <w:rsid w:val="3F692448"/>
    <w:rsid w:val="3F6B6C08"/>
    <w:rsid w:val="3FB07FE0"/>
    <w:rsid w:val="3FFB2BC1"/>
    <w:rsid w:val="40180DA8"/>
    <w:rsid w:val="40264304"/>
    <w:rsid w:val="403A4BDE"/>
    <w:rsid w:val="40591EF5"/>
    <w:rsid w:val="406867FC"/>
    <w:rsid w:val="40764B35"/>
    <w:rsid w:val="409969EE"/>
    <w:rsid w:val="40A31634"/>
    <w:rsid w:val="40B107FD"/>
    <w:rsid w:val="40B96EBC"/>
    <w:rsid w:val="40C053A7"/>
    <w:rsid w:val="40DB257C"/>
    <w:rsid w:val="4121627F"/>
    <w:rsid w:val="414E0373"/>
    <w:rsid w:val="416C5B6C"/>
    <w:rsid w:val="41772210"/>
    <w:rsid w:val="417F4A6B"/>
    <w:rsid w:val="41C64DAE"/>
    <w:rsid w:val="41DA3165"/>
    <w:rsid w:val="41E74CCB"/>
    <w:rsid w:val="41E94A74"/>
    <w:rsid w:val="421D3616"/>
    <w:rsid w:val="422422D8"/>
    <w:rsid w:val="425846D0"/>
    <w:rsid w:val="42611198"/>
    <w:rsid w:val="42B211BA"/>
    <w:rsid w:val="42B401DA"/>
    <w:rsid w:val="42CC4354"/>
    <w:rsid w:val="42F4066E"/>
    <w:rsid w:val="43176DCC"/>
    <w:rsid w:val="43195DFB"/>
    <w:rsid w:val="432E7623"/>
    <w:rsid w:val="4333322D"/>
    <w:rsid w:val="43417A0A"/>
    <w:rsid w:val="43AE49AE"/>
    <w:rsid w:val="43C67485"/>
    <w:rsid w:val="43D151A4"/>
    <w:rsid w:val="43E95CFB"/>
    <w:rsid w:val="43F7006E"/>
    <w:rsid w:val="441D7EB7"/>
    <w:rsid w:val="446370A9"/>
    <w:rsid w:val="446D2B9E"/>
    <w:rsid w:val="449650EF"/>
    <w:rsid w:val="44D75149"/>
    <w:rsid w:val="44EB3558"/>
    <w:rsid w:val="45401AF6"/>
    <w:rsid w:val="4546660B"/>
    <w:rsid w:val="458F1784"/>
    <w:rsid w:val="45963C95"/>
    <w:rsid w:val="45A04158"/>
    <w:rsid w:val="45E36B34"/>
    <w:rsid w:val="462D529E"/>
    <w:rsid w:val="463D385B"/>
    <w:rsid w:val="466C71E7"/>
    <w:rsid w:val="46BF7974"/>
    <w:rsid w:val="46C24893"/>
    <w:rsid w:val="46E20483"/>
    <w:rsid w:val="46E9369A"/>
    <w:rsid w:val="46F4355D"/>
    <w:rsid w:val="474247B2"/>
    <w:rsid w:val="477A0060"/>
    <w:rsid w:val="47D75F4A"/>
    <w:rsid w:val="47DB0F50"/>
    <w:rsid w:val="47E51CA0"/>
    <w:rsid w:val="47F92BA0"/>
    <w:rsid w:val="4816434F"/>
    <w:rsid w:val="483B25F8"/>
    <w:rsid w:val="487711AF"/>
    <w:rsid w:val="48806C79"/>
    <w:rsid w:val="48D97FD2"/>
    <w:rsid w:val="490A2590"/>
    <w:rsid w:val="492C6947"/>
    <w:rsid w:val="493B253F"/>
    <w:rsid w:val="496F1D52"/>
    <w:rsid w:val="497578BC"/>
    <w:rsid w:val="499128C1"/>
    <w:rsid w:val="49AB18EC"/>
    <w:rsid w:val="49F22EA0"/>
    <w:rsid w:val="49F90D37"/>
    <w:rsid w:val="4A1154CD"/>
    <w:rsid w:val="4A317075"/>
    <w:rsid w:val="4A403324"/>
    <w:rsid w:val="4A4D09D8"/>
    <w:rsid w:val="4A802487"/>
    <w:rsid w:val="4ACC5B47"/>
    <w:rsid w:val="4AD13FA3"/>
    <w:rsid w:val="4B0A0003"/>
    <w:rsid w:val="4B483545"/>
    <w:rsid w:val="4B797107"/>
    <w:rsid w:val="4B8A25AF"/>
    <w:rsid w:val="4B981AF5"/>
    <w:rsid w:val="4BC939D3"/>
    <w:rsid w:val="4BDA7F87"/>
    <w:rsid w:val="4BFB78D7"/>
    <w:rsid w:val="4BFC2B35"/>
    <w:rsid w:val="4BFE2437"/>
    <w:rsid w:val="4C6D3A00"/>
    <w:rsid w:val="4C98694F"/>
    <w:rsid w:val="4CC548AE"/>
    <w:rsid w:val="4CE07E93"/>
    <w:rsid w:val="4D3D390E"/>
    <w:rsid w:val="4D477799"/>
    <w:rsid w:val="4D4C628A"/>
    <w:rsid w:val="4D5769C2"/>
    <w:rsid w:val="4D587BF8"/>
    <w:rsid w:val="4D7E695A"/>
    <w:rsid w:val="4D9C268F"/>
    <w:rsid w:val="4D9D0300"/>
    <w:rsid w:val="4DA802E0"/>
    <w:rsid w:val="4DDD625D"/>
    <w:rsid w:val="4DDF2A12"/>
    <w:rsid w:val="4DF55F1B"/>
    <w:rsid w:val="4E2A0D69"/>
    <w:rsid w:val="4E804F42"/>
    <w:rsid w:val="4E842DDB"/>
    <w:rsid w:val="4E9E18E7"/>
    <w:rsid w:val="4EA8070C"/>
    <w:rsid w:val="4EB853A4"/>
    <w:rsid w:val="4EE6402D"/>
    <w:rsid w:val="4EEE2C05"/>
    <w:rsid w:val="4EFA6A25"/>
    <w:rsid w:val="4F6D4317"/>
    <w:rsid w:val="50172C67"/>
    <w:rsid w:val="50214145"/>
    <w:rsid w:val="50293342"/>
    <w:rsid w:val="502B53CC"/>
    <w:rsid w:val="503250E7"/>
    <w:rsid w:val="509C3E21"/>
    <w:rsid w:val="509D703E"/>
    <w:rsid w:val="50A0169A"/>
    <w:rsid w:val="50B41E32"/>
    <w:rsid w:val="514D3C0B"/>
    <w:rsid w:val="518248B1"/>
    <w:rsid w:val="518433DB"/>
    <w:rsid w:val="51B83C50"/>
    <w:rsid w:val="52067375"/>
    <w:rsid w:val="530F2B07"/>
    <w:rsid w:val="5330290C"/>
    <w:rsid w:val="53470C19"/>
    <w:rsid w:val="537B24BE"/>
    <w:rsid w:val="539A35CA"/>
    <w:rsid w:val="53AC7FB1"/>
    <w:rsid w:val="53C90FD4"/>
    <w:rsid w:val="53DD53E4"/>
    <w:rsid w:val="53ED0779"/>
    <w:rsid w:val="54017035"/>
    <w:rsid w:val="546F7655"/>
    <w:rsid w:val="54936C2F"/>
    <w:rsid w:val="54A62674"/>
    <w:rsid w:val="54C33BA9"/>
    <w:rsid w:val="54C80F3E"/>
    <w:rsid w:val="55690BF5"/>
    <w:rsid w:val="55A41882"/>
    <w:rsid w:val="55AF191D"/>
    <w:rsid w:val="563A7CBC"/>
    <w:rsid w:val="565D6E94"/>
    <w:rsid w:val="56873E88"/>
    <w:rsid w:val="5690026A"/>
    <w:rsid w:val="56E12058"/>
    <w:rsid w:val="56EB5560"/>
    <w:rsid w:val="570E63D5"/>
    <w:rsid w:val="572E7323"/>
    <w:rsid w:val="573D1CB6"/>
    <w:rsid w:val="579C539C"/>
    <w:rsid w:val="57F00A11"/>
    <w:rsid w:val="58025D46"/>
    <w:rsid w:val="5818244B"/>
    <w:rsid w:val="584B2834"/>
    <w:rsid w:val="59127B28"/>
    <w:rsid w:val="591B25F5"/>
    <w:rsid w:val="59395808"/>
    <w:rsid w:val="59A23345"/>
    <w:rsid w:val="59A54EFE"/>
    <w:rsid w:val="59AD012E"/>
    <w:rsid w:val="59C555C2"/>
    <w:rsid w:val="59F304FA"/>
    <w:rsid w:val="5A0F7891"/>
    <w:rsid w:val="5A101BA3"/>
    <w:rsid w:val="5A4E726B"/>
    <w:rsid w:val="5A5644E4"/>
    <w:rsid w:val="5A7C2C2F"/>
    <w:rsid w:val="5ABE28F3"/>
    <w:rsid w:val="5AC66A3A"/>
    <w:rsid w:val="5B101B12"/>
    <w:rsid w:val="5B165914"/>
    <w:rsid w:val="5B1A361E"/>
    <w:rsid w:val="5B3979B6"/>
    <w:rsid w:val="5B4C25F6"/>
    <w:rsid w:val="5B852D01"/>
    <w:rsid w:val="5B98188D"/>
    <w:rsid w:val="5B9E14FF"/>
    <w:rsid w:val="5BB23778"/>
    <w:rsid w:val="5C0121AE"/>
    <w:rsid w:val="5C2A09B2"/>
    <w:rsid w:val="5C2C04BF"/>
    <w:rsid w:val="5C305D19"/>
    <w:rsid w:val="5C662AEC"/>
    <w:rsid w:val="5C9109DA"/>
    <w:rsid w:val="5CA42926"/>
    <w:rsid w:val="5CA76609"/>
    <w:rsid w:val="5CAA564F"/>
    <w:rsid w:val="5D7E29F5"/>
    <w:rsid w:val="5DCE2358"/>
    <w:rsid w:val="5E747531"/>
    <w:rsid w:val="5E9E0D76"/>
    <w:rsid w:val="5ED5148C"/>
    <w:rsid w:val="5EF218DB"/>
    <w:rsid w:val="5F3B7D04"/>
    <w:rsid w:val="5F443321"/>
    <w:rsid w:val="5F805EBE"/>
    <w:rsid w:val="5F8C119D"/>
    <w:rsid w:val="5F9649CB"/>
    <w:rsid w:val="5FC829F9"/>
    <w:rsid w:val="5FCD7FD2"/>
    <w:rsid w:val="5FDE387E"/>
    <w:rsid w:val="60173CDF"/>
    <w:rsid w:val="602B3474"/>
    <w:rsid w:val="606B2783"/>
    <w:rsid w:val="60E72684"/>
    <w:rsid w:val="61091BEF"/>
    <w:rsid w:val="611D2D32"/>
    <w:rsid w:val="612D0BA5"/>
    <w:rsid w:val="613D5431"/>
    <w:rsid w:val="614F2DFE"/>
    <w:rsid w:val="618A7557"/>
    <w:rsid w:val="61B45FC4"/>
    <w:rsid w:val="627764CC"/>
    <w:rsid w:val="62914EEF"/>
    <w:rsid w:val="62D807FE"/>
    <w:rsid w:val="62F531C9"/>
    <w:rsid w:val="630819D3"/>
    <w:rsid w:val="631F4E04"/>
    <w:rsid w:val="633C6931"/>
    <w:rsid w:val="63434177"/>
    <w:rsid w:val="6365710A"/>
    <w:rsid w:val="63A56370"/>
    <w:rsid w:val="63CC388B"/>
    <w:rsid w:val="63D45EE0"/>
    <w:rsid w:val="63DA1D38"/>
    <w:rsid w:val="640A3DCC"/>
    <w:rsid w:val="64107C03"/>
    <w:rsid w:val="64616F3B"/>
    <w:rsid w:val="647E02A5"/>
    <w:rsid w:val="64B33C3A"/>
    <w:rsid w:val="64CC7132"/>
    <w:rsid w:val="6555644E"/>
    <w:rsid w:val="656550BA"/>
    <w:rsid w:val="657611A1"/>
    <w:rsid w:val="658A4FE2"/>
    <w:rsid w:val="65B27601"/>
    <w:rsid w:val="65EE6A22"/>
    <w:rsid w:val="66052C38"/>
    <w:rsid w:val="661F54CB"/>
    <w:rsid w:val="662850FB"/>
    <w:rsid w:val="66363FF5"/>
    <w:rsid w:val="665545A4"/>
    <w:rsid w:val="667651B3"/>
    <w:rsid w:val="66846ED0"/>
    <w:rsid w:val="669A4AAF"/>
    <w:rsid w:val="66DA6390"/>
    <w:rsid w:val="677904EA"/>
    <w:rsid w:val="67896A47"/>
    <w:rsid w:val="67987465"/>
    <w:rsid w:val="67D47892"/>
    <w:rsid w:val="68657836"/>
    <w:rsid w:val="68AC3052"/>
    <w:rsid w:val="68EB0669"/>
    <w:rsid w:val="68F603E2"/>
    <w:rsid w:val="690C1E9A"/>
    <w:rsid w:val="693D1D24"/>
    <w:rsid w:val="69477028"/>
    <w:rsid w:val="694D0548"/>
    <w:rsid w:val="69A5053E"/>
    <w:rsid w:val="69B7618F"/>
    <w:rsid w:val="6ACF7C07"/>
    <w:rsid w:val="6B143E14"/>
    <w:rsid w:val="6B792DBC"/>
    <w:rsid w:val="6B7A2BF1"/>
    <w:rsid w:val="6B835E7A"/>
    <w:rsid w:val="6B9B2FE8"/>
    <w:rsid w:val="6C0F3D9E"/>
    <w:rsid w:val="6C167D9D"/>
    <w:rsid w:val="6C3120F7"/>
    <w:rsid w:val="6C5D4D28"/>
    <w:rsid w:val="6C601ACA"/>
    <w:rsid w:val="6C8C6FA2"/>
    <w:rsid w:val="6CD7108B"/>
    <w:rsid w:val="6D0C4CCC"/>
    <w:rsid w:val="6D7F0ED4"/>
    <w:rsid w:val="6D867ECF"/>
    <w:rsid w:val="6D9C115C"/>
    <w:rsid w:val="6E0F044B"/>
    <w:rsid w:val="6E0F0DF5"/>
    <w:rsid w:val="6E224113"/>
    <w:rsid w:val="6E2B55B0"/>
    <w:rsid w:val="6E6B2E90"/>
    <w:rsid w:val="6EAB005F"/>
    <w:rsid w:val="6ED3713A"/>
    <w:rsid w:val="6F2E56D9"/>
    <w:rsid w:val="6F3A18FE"/>
    <w:rsid w:val="6F3A2981"/>
    <w:rsid w:val="6F4A130F"/>
    <w:rsid w:val="6F5676F3"/>
    <w:rsid w:val="6F6B46D5"/>
    <w:rsid w:val="6F7E12ED"/>
    <w:rsid w:val="6F9348AD"/>
    <w:rsid w:val="6FB02ABD"/>
    <w:rsid w:val="6FCD08EA"/>
    <w:rsid w:val="6FEC669E"/>
    <w:rsid w:val="70443A81"/>
    <w:rsid w:val="704B3133"/>
    <w:rsid w:val="705538C6"/>
    <w:rsid w:val="705C78FD"/>
    <w:rsid w:val="709701FB"/>
    <w:rsid w:val="70B3241E"/>
    <w:rsid w:val="70CD34B5"/>
    <w:rsid w:val="714D31F4"/>
    <w:rsid w:val="717F0990"/>
    <w:rsid w:val="71977E6B"/>
    <w:rsid w:val="71AB2EA2"/>
    <w:rsid w:val="71C45909"/>
    <w:rsid w:val="71CD480E"/>
    <w:rsid w:val="71D81EC7"/>
    <w:rsid w:val="72113536"/>
    <w:rsid w:val="7211790B"/>
    <w:rsid w:val="724E0B7C"/>
    <w:rsid w:val="726956C6"/>
    <w:rsid w:val="727D2661"/>
    <w:rsid w:val="729F6B7B"/>
    <w:rsid w:val="72A72968"/>
    <w:rsid w:val="72E72216"/>
    <w:rsid w:val="732B7BF0"/>
    <w:rsid w:val="736771C6"/>
    <w:rsid w:val="73E16A5B"/>
    <w:rsid w:val="73FC0A2E"/>
    <w:rsid w:val="747664D0"/>
    <w:rsid w:val="74BC7347"/>
    <w:rsid w:val="74C4039E"/>
    <w:rsid w:val="74EC0CB1"/>
    <w:rsid w:val="75696145"/>
    <w:rsid w:val="75780B3D"/>
    <w:rsid w:val="758B3F80"/>
    <w:rsid w:val="758D18CB"/>
    <w:rsid w:val="75E27E20"/>
    <w:rsid w:val="75FD3672"/>
    <w:rsid w:val="760F5B94"/>
    <w:rsid w:val="769C0E9C"/>
    <w:rsid w:val="772D2218"/>
    <w:rsid w:val="77315DE3"/>
    <w:rsid w:val="7734070B"/>
    <w:rsid w:val="77464B45"/>
    <w:rsid w:val="77833FF8"/>
    <w:rsid w:val="7787331E"/>
    <w:rsid w:val="781A6A43"/>
    <w:rsid w:val="784017FF"/>
    <w:rsid w:val="784022C8"/>
    <w:rsid w:val="78656BA2"/>
    <w:rsid w:val="78AC0254"/>
    <w:rsid w:val="78AE60F7"/>
    <w:rsid w:val="78C52B1F"/>
    <w:rsid w:val="78D372CC"/>
    <w:rsid w:val="793C24C2"/>
    <w:rsid w:val="79501D82"/>
    <w:rsid w:val="7971158A"/>
    <w:rsid w:val="79951D4D"/>
    <w:rsid w:val="7A035946"/>
    <w:rsid w:val="7A207244"/>
    <w:rsid w:val="7A217DBF"/>
    <w:rsid w:val="7A44468B"/>
    <w:rsid w:val="7A580338"/>
    <w:rsid w:val="7A7D1062"/>
    <w:rsid w:val="7A965496"/>
    <w:rsid w:val="7AC246C8"/>
    <w:rsid w:val="7B4D2037"/>
    <w:rsid w:val="7B8413D6"/>
    <w:rsid w:val="7BC122B6"/>
    <w:rsid w:val="7C842BBF"/>
    <w:rsid w:val="7C882040"/>
    <w:rsid w:val="7CB415DD"/>
    <w:rsid w:val="7CB86CB7"/>
    <w:rsid w:val="7CC150B1"/>
    <w:rsid w:val="7CF8487D"/>
    <w:rsid w:val="7DF23C0B"/>
    <w:rsid w:val="7DF71ED4"/>
    <w:rsid w:val="7E5916B2"/>
    <w:rsid w:val="7E740DD9"/>
    <w:rsid w:val="7EDE5A71"/>
    <w:rsid w:val="7EE759FB"/>
    <w:rsid w:val="7EEA74FA"/>
    <w:rsid w:val="7F227111"/>
    <w:rsid w:val="7FC92EBC"/>
    <w:rsid w:val="7FD53D32"/>
    <w:rsid w:val="7FE43009"/>
    <w:rsid w:val="7FF8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qFormat="1" w:uiPriority="0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keepLines/>
      <w:spacing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73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paragraph" w:styleId="6">
    <w:name w:val="heading 4"/>
    <w:basedOn w:val="1"/>
    <w:next w:val="1"/>
    <w:link w:val="45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76"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74"/>
    <w:autoRedefine/>
    <w:qFormat/>
    <w:uiPriority w:val="9"/>
    <w:pPr>
      <w:keepNext/>
      <w:keepLines/>
      <w:spacing w:before="240" w:after="64" w:line="320" w:lineRule="auto"/>
      <w:outlineLvl w:val="5"/>
    </w:pPr>
    <w:rPr>
      <w:rFonts w:ascii="Calibri Light" w:hAnsi="Calibri Light"/>
      <w:b/>
      <w:bCs/>
      <w:sz w:val="24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link w:val="103"/>
    <w:qFormat/>
    <w:uiPriority w:val="99"/>
    <w:rPr>
      <w:rFonts w:ascii="宋体" w:hAnsi="Courier New" w:cs="Courier New"/>
      <w:szCs w:val="21"/>
    </w:rPr>
  </w:style>
  <w:style w:type="paragraph" w:styleId="9">
    <w:name w:val="toc 7"/>
    <w:basedOn w:val="1"/>
    <w:next w:val="1"/>
    <w:qFormat/>
    <w:uiPriority w:val="39"/>
    <w:pPr>
      <w:ind w:left="2520" w:leftChars="1200"/>
    </w:p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Document Map"/>
    <w:basedOn w:val="1"/>
    <w:link w:val="84"/>
    <w:autoRedefine/>
    <w:unhideWhenUsed/>
    <w:qFormat/>
    <w:uiPriority w:val="99"/>
    <w:rPr>
      <w:rFonts w:ascii="宋体"/>
      <w:kern w:val="0"/>
      <w:sz w:val="18"/>
      <w:szCs w:val="18"/>
    </w:rPr>
  </w:style>
  <w:style w:type="paragraph" w:styleId="12">
    <w:name w:val="annotation text"/>
    <w:basedOn w:val="1"/>
    <w:link w:val="110"/>
    <w:qFormat/>
    <w:uiPriority w:val="0"/>
    <w:pPr>
      <w:jc w:val="left"/>
    </w:pPr>
  </w:style>
  <w:style w:type="paragraph" w:styleId="13">
    <w:name w:val="Body Text"/>
    <w:basedOn w:val="1"/>
    <w:link w:val="108"/>
    <w:autoRedefine/>
    <w:qFormat/>
    <w:uiPriority w:val="0"/>
    <w:pPr>
      <w:spacing w:line="0" w:lineRule="atLeast"/>
    </w:pPr>
    <w:rPr>
      <w:sz w:val="30"/>
      <w:szCs w:val="20"/>
    </w:rPr>
  </w:style>
  <w:style w:type="paragraph" w:styleId="14">
    <w:name w:val="Body Text Indent"/>
    <w:basedOn w:val="1"/>
    <w:link w:val="85"/>
    <w:qFormat/>
    <w:uiPriority w:val="0"/>
    <w:pPr>
      <w:ind w:left="420" w:leftChars="200"/>
    </w:pPr>
  </w:style>
  <w:style w:type="paragraph" w:styleId="15">
    <w:name w:val="HTML Address"/>
    <w:basedOn w:val="1"/>
    <w:link w:val="8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6">
    <w:name w:val="toc 5"/>
    <w:basedOn w:val="1"/>
    <w:next w:val="1"/>
    <w:link w:val="97"/>
    <w:qFormat/>
    <w:uiPriority w:val="39"/>
    <w:pPr>
      <w:ind w:left="1680" w:leftChars="800"/>
    </w:pPr>
  </w:style>
  <w:style w:type="paragraph" w:styleId="17">
    <w:name w:val="toc 3"/>
    <w:basedOn w:val="1"/>
    <w:next w:val="1"/>
    <w:qFormat/>
    <w:uiPriority w:val="39"/>
    <w:pPr>
      <w:ind w:left="840" w:leftChars="400"/>
    </w:pPr>
  </w:style>
  <w:style w:type="paragraph" w:styleId="18">
    <w:name w:val="toc 8"/>
    <w:basedOn w:val="1"/>
    <w:next w:val="1"/>
    <w:qFormat/>
    <w:uiPriority w:val="39"/>
    <w:pPr>
      <w:ind w:left="2940" w:leftChars="1400"/>
    </w:pPr>
  </w:style>
  <w:style w:type="paragraph" w:styleId="19">
    <w:name w:val="Date"/>
    <w:basedOn w:val="1"/>
    <w:next w:val="1"/>
    <w:link w:val="77"/>
    <w:qFormat/>
    <w:uiPriority w:val="99"/>
    <w:pPr>
      <w:ind w:left="100" w:leftChars="2500"/>
    </w:pPr>
    <w:rPr>
      <w:sz w:val="24"/>
    </w:rPr>
  </w:style>
  <w:style w:type="paragraph" w:styleId="20">
    <w:name w:val="Body Text Indent 2"/>
    <w:basedOn w:val="1"/>
    <w:link w:val="104"/>
    <w:qFormat/>
    <w:uiPriority w:val="0"/>
    <w:pPr>
      <w:spacing w:after="120" w:line="480" w:lineRule="auto"/>
      <w:ind w:left="420" w:leftChars="200"/>
    </w:pPr>
  </w:style>
  <w:style w:type="paragraph" w:styleId="21">
    <w:name w:val="Balloon Text"/>
    <w:basedOn w:val="1"/>
    <w:link w:val="106"/>
    <w:qFormat/>
    <w:uiPriority w:val="99"/>
    <w:rPr>
      <w:sz w:val="18"/>
      <w:szCs w:val="18"/>
    </w:rPr>
  </w:style>
  <w:style w:type="paragraph" w:styleId="22">
    <w:name w:val="footer"/>
    <w:basedOn w:val="1"/>
    <w:link w:val="10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3">
    <w:name w:val="header"/>
    <w:basedOn w:val="1"/>
    <w:link w:val="1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">
    <w:name w:val="toc 1"/>
    <w:basedOn w:val="1"/>
    <w:next w:val="1"/>
    <w:qFormat/>
    <w:uiPriority w:val="39"/>
  </w:style>
  <w:style w:type="paragraph" w:styleId="25">
    <w:name w:val="toc 4"/>
    <w:basedOn w:val="1"/>
    <w:next w:val="1"/>
    <w:link w:val="78"/>
    <w:qFormat/>
    <w:uiPriority w:val="39"/>
    <w:pPr>
      <w:ind w:left="1260" w:leftChars="600"/>
    </w:pPr>
  </w:style>
  <w:style w:type="paragraph" w:styleId="26">
    <w:name w:val="Subtitle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toc 6"/>
    <w:basedOn w:val="1"/>
    <w:next w:val="1"/>
    <w:qFormat/>
    <w:uiPriority w:val="39"/>
    <w:pPr>
      <w:ind w:left="2100" w:leftChars="1000"/>
    </w:pPr>
  </w:style>
  <w:style w:type="paragraph" w:styleId="28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9">
    <w:name w:val="toc 2"/>
    <w:basedOn w:val="1"/>
    <w:next w:val="1"/>
    <w:qFormat/>
    <w:uiPriority w:val="39"/>
    <w:pPr>
      <w:ind w:left="420" w:leftChars="200"/>
    </w:pPr>
  </w:style>
  <w:style w:type="paragraph" w:styleId="30">
    <w:name w:val="toc 9"/>
    <w:basedOn w:val="1"/>
    <w:next w:val="1"/>
    <w:qFormat/>
    <w:uiPriority w:val="39"/>
    <w:pPr>
      <w:ind w:left="3360" w:leftChars="1600"/>
    </w:pPr>
  </w:style>
  <w:style w:type="paragraph" w:styleId="31">
    <w:name w:val="Body Text 2"/>
    <w:basedOn w:val="1"/>
    <w:link w:val="79"/>
    <w:qFormat/>
    <w:uiPriority w:val="0"/>
    <w:rPr>
      <w:rFonts w:eastAsia="楷体_GB2312"/>
      <w:b/>
      <w:bCs/>
    </w:rPr>
  </w:style>
  <w:style w:type="paragraph" w:styleId="32">
    <w:name w:val="HTML Preformatted"/>
    <w:basedOn w:val="1"/>
    <w:link w:val="8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0"/>
    </w:rPr>
  </w:style>
  <w:style w:type="paragraph" w:styleId="3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34">
    <w:name w:val="Title"/>
    <w:basedOn w:val="1"/>
    <w:next w:val="1"/>
    <w:link w:val="94"/>
    <w:qFormat/>
    <w:uiPriority w:val="99"/>
    <w:pPr>
      <w:spacing w:before="240" w:after="60"/>
      <w:jc w:val="center"/>
      <w:outlineLvl w:val="0"/>
    </w:pPr>
    <w:rPr>
      <w:rFonts w:ascii="Cambria" w:hAnsi="Cambria" w:cs="黑体"/>
      <w:b/>
      <w:bCs/>
      <w:kern w:val="0"/>
      <w:sz w:val="32"/>
      <w:szCs w:val="32"/>
    </w:rPr>
  </w:style>
  <w:style w:type="paragraph" w:styleId="35">
    <w:name w:val="annotation subject"/>
    <w:basedOn w:val="12"/>
    <w:next w:val="12"/>
    <w:semiHidden/>
    <w:qFormat/>
    <w:uiPriority w:val="0"/>
    <w:rPr>
      <w:b/>
      <w:bCs/>
    </w:rPr>
  </w:style>
  <w:style w:type="paragraph" w:styleId="36">
    <w:name w:val="Body Text First Indent"/>
    <w:link w:val="92"/>
    <w:qFormat/>
    <w:uiPriority w:val="0"/>
    <w:pPr>
      <w:ind w:firstLine="420" w:firstLineChars="100"/>
    </w:pPr>
    <w:rPr>
      <w:rFonts w:ascii="Times New Roman" w:hAnsi="Times New Roman" w:eastAsia="宋体" w:cs="Times New Roman"/>
      <w:lang w:val="en-US" w:eastAsia="zh-CN" w:bidi="ar-SA"/>
    </w:rPr>
  </w:style>
  <w:style w:type="table" w:styleId="38">
    <w:name w:val="Table Grid"/>
    <w:basedOn w:val="37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0">
    <w:name w:val="Strong"/>
    <w:qFormat/>
    <w:uiPriority w:val="0"/>
    <w:rPr>
      <w:b/>
      <w:bCs/>
    </w:rPr>
  </w:style>
  <w:style w:type="character" w:styleId="41">
    <w:name w:val="page number"/>
    <w:basedOn w:val="39"/>
    <w:qFormat/>
    <w:uiPriority w:val="0"/>
  </w:style>
  <w:style w:type="character" w:styleId="42">
    <w:name w:val="Emphasis"/>
    <w:qFormat/>
    <w:uiPriority w:val="0"/>
    <w:rPr>
      <w:i/>
      <w:iCs/>
    </w:rPr>
  </w:style>
  <w:style w:type="character" w:styleId="43">
    <w:name w:val="Hyperlink"/>
    <w:autoRedefine/>
    <w:qFormat/>
    <w:uiPriority w:val="99"/>
    <w:rPr>
      <w:color w:val="0000FF"/>
      <w:u w:val="single"/>
    </w:rPr>
  </w:style>
  <w:style w:type="character" w:styleId="44">
    <w:name w:val="annotation reference"/>
    <w:autoRedefine/>
    <w:qFormat/>
    <w:uiPriority w:val="0"/>
    <w:rPr>
      <w:sz w:val="21"/>
      <w:szCs w:val="21"/>
    </w:rPr>
  </w:style>
  <w:style w:type="character" w:customStyle="1" w:styleId="45">
    <w:name w:val="标题 4 字符"/>
    <w:link w:val="6"/>
    <w:autoRedefine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paragraph" w:customStyle="1" w:styleId="46">
    <w:name w:val="Char Char5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</w:rPr>
  </w:style>
  <w:style w:type="paragraph" w:customStyle="1" w:styleId="47">
    <w:name w:val="样式 标题 3 + 宋体 小四 非加粗 黑色"/>
    <w:basedOn w:val="5"/>
    <w:link w:val="75"/>
    <w:autoRedefine/>
    <w:qFormat/>
    <w:uiPriority w:val="0"/>
    <w:pPr>
      <w:widowControl/>
      <w:tabs>
        <w:tab w:val="left" w:pos="720"/>
      </w:tabs>
      <w:spacing w:before="260" w:after="260" w:line="416" w:lineRule="auto"/>
      <w:ind w:left="720" w:hanging="720"/>
      <w:jc w:val="left"/>
    </w:pPr>
    <w:rPr>
      <w:rFonts w:ascii="宋体" w:hAnsi="宋体" w:cs="宋体"/>
      <w:color w:val="000000"/>
      <w:sz w:val="32"/>
    </w:rPr>
  </w:style>
  <w:style w:type="paragraph" w:customStyle="1" w:styleId="48">
    <w:name w:val="p15"/>
    <w:basedOn w:val="1"/>
    <w:autoRedefine/>
    <w:qFormat/>
    <w:uiPriority w:val="0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paragraph" w:customStyle="1" w:styleId="49">
    <w:name w:val="纯文本1"/>
    <w:basedOn w:val="1"/>
    <w:autoRedefine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50">
    <w:name w:val="Char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paragraph" w:customStyle="1" w:styleId="51">
    <w:name w:val="深圳正文"/>
    <w:autoRedefine/>
    <w:qFormat/>
    <w:uiPriority w:val="0"/>
    <w:pPr>
      <w:ind w:firstLine="20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2">
    <w:name w:val="普通 (Web)"/>
    <w:basedOn w:val="1"/>
    <w:link w:val="86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53">
    <w:name w:val="编号-正文章条5级标题和4级条(不进目录)"/>
    <w:basedOn w:val="1"/>
    <w:autoRedefine/>
    <w:qFormat/>
    <w:uiPriority w:val="0"/>
    <w:pPr>
      <w:numPr>
        <w:ilvl w:val="4"/>
        <w:numId w:val="1"/>
      </w:numPr>
      <w:spacing w:line="360" w:lineRule="auto"/>
      <w:ind w:firstLine="200" w:firstLineChars="200"/>
      <w:jc w:val="left"/>
      <w:outlineLvl w:val="4"/>
    </w:pPr>
    <w:rPr>
      <w:rFonts w:ascii="Arial" w:hAnsi="Arial" w:eastAsia="仿宋_GB2312"/>
      <w:sz w:val="32"/>
    </w:rPr>
  </w:style>
  <w:style w:type="paragraph" w:customStyle="1" w:styleId="54">
    <w:name w:val="Char Char Char"/>
    <w:basedOn w:val="1"/>
    <w:autoRedefine/>
    <w:qFormat/>
    <w:uiPriority w:val="0"/>
  </w:style>
  <w:style w:type="paragraph" w:customStyle="1" w:styleId="55">
    <w:name w:val="正文-宋4行25"/>
    <w:basedOn w:val="1"/>
    <w:autoRedefine/>
    <w:qFormat/>
    <w:uiPriority w:val="0"/>
    <w:pPr>
      <w:adjustRightInd w:val="0"/>
      <w:spacing w:line="500" w:lineRule="exact"/>
      <w:ind w:firstLine="567"/>
      <w:textAlignment w:val="baseline"/>
    </w:pPr>
    <w:rPr>
      <w:rFonts w:ascii="宋体"/>
      <w:kern w:val="0"/>
      <w:sz w:val="27"/>
      <w:szCs w:val="20"/>
    </w:rPr>
  </w:style>
  <w:style w:type="paragraph" w:customStyle="1" w:styleId="56">
    <w:name w:val="编号-正文章条1级标题(进目录)"/>
    <w:basedOn w:val="1"/>
    <w:autoRedefine/>
    <w:qFormat/>
    <w:uiPriority w:val="0"/>
    <w:pPr>
      <w:numPr>
        <w:ilvl w:val="0"/>
        <w:numId w:val="1"/>
      </w:numPr>
      <w:spacing w:beforeLines="50" w:afterLines="50" w:line="360" w:lineRule="auto"/>
      <w:ind w:firstLine="200" w:firstLineChars="200"/>
      <w:jc w:val="left"/>
      <w:outlineLvl w:val="0"/>
    </w:pPr>
    <w:rPr>
      <w:rFonts w:ascii="Arial" w:hAnsi="Arial" w:eastAsia="黑体"/>
      <w:sz w:val="32"/>
    </w:rPr>
  </w:style>
  <w:style w:type="paragraph" w:customStyle="1" w:styleId="5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5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paragraph" w:customStyle="1" w:styleId="59">
    <w:name w:val="列出段落11"/>
    <w:basedOn w:val="1"/>
    <w:autoRedefine/>
    <w:qFormat/>
    <w:uiPriority w:val="0"/>
    <w:pPr>
      <w:ind w:firstLine="420" w:firstLineChars="200"/>
    </w:pPr>
    <w:rPr>
      <w:szCs w:val="20"/>
    </w:rPr>
  </w:style>
  <w:style w:type="paragraph" w:customStyle="1" w:styleId="60">
    <w:name w:val="p18"/>
    <w:basedOn w:val="1"/>
    <w:autoRedefine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2"/>
      <w:szCs w:val="32"/>
    </w:rPr>
  </w:style>
  <w:style w:type="paragraph" w:customStyle="1" w:styleId="61">
    <w:name w:val="p17"/>
    <w:basedOn w:val="1"/>
    <w:autoRedefine/>
    <w:qFormat/>
    <w:uiPriority w:val="0"/>
    <w:pPr>
      <w:widowControl/>
      <w:spacing w:line="360" w:lineRule="auto"/>
      <w:ind w:firstLine="420"/>
    </w:pPr>
    <w:rPr>
      <w:rFonts w:ascii="仿宋_GB2312" w:hAnsi="宋体" w:eastAsia="仿宋_GB2312" w:cs="宋体"/>
      <w:kern w:val="0"/>
      <w:sz w:val="30"/>
      <w:szCs w:val="30"/>
    </w:rPr>
  </w:style>
  <w:style w:type="paragraph" w:customStyle="1" w:styleId="62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3">
    <w:name w:val="正文文本缩进 31"/>
    <w:basedOn w:val="1"/>
    <w:autoRedefine/>
    <w:qFormat/>
    <w:uiPriority w:val="0"/>
    <w:pPr>
      <w:adjustRightInd w:val="0"/>
      <w:spacing w:line="440" w:lineRule="atLeast"/>
      <w:ind w:left="180" w:firstLine="525"/>
      <w:textAlignment w:val="baseline"/>
    </w:pPr>
    <w:rPr>
      <w:sz w:val="24"/>
      <w:szCs w:val="20"/>
    </w:rPr>
  </w:style>
  <w:style w:type="paragraph" w:customStyle="1" w:styleId="64">
    <w:name w:val="b-b4"/>
    <w:basedOn w:val="6"/>
    <w:next w:val="1"/>
    <w:autoRedefine/>
    <w:qFormat/>
    <w:uiPriority w:val="0"/>
    <w:pPr>
      <w:keepNext w:val="0"/>
      <w:keepLines w:val="0"/>
      <w:tabs>
        <w:tab w:val="left" w:pos="540"/>
      </w:tabs>
      <w:spacing w:line="360" w:lineRule="auto"/>
      <w:jc w:val="left"/>
    </w:pPr>
    <w:rPr>
      <w:rFonts w:ascii="宋体" w:hAnsi="宋体" w:eastAsia="宋体"/>
      <w:bCs w:val="0"/>
      <w:kern w:val="0"/>
      <w:sz w:val="24"/>
      <w:szCs w:val="20"/>
    </w:rPr>
  </w:style>
  <w:style w:type="paragraph" w:customStyle="1" w:styleId="65">
    <w:name w:val="编号-正文章条4级标题和3级条(不进目录)"/>
    <w:basedOn w:val="1"/>
    <w:qFormat/>
    <w:uiPriority w:val="0"/>
    <w:pPr>
      <w:numPr>
        <w:ilvl w:val="3"/>
        <w:numId w:val="1"/>
      </w:numPr>
      <w:spacing w:line="360" w:lineRule="auto"/>
      <w:ind w:firstLine="200" w:firstLineChars="200"/>
      <w:jc w:val="left"/>
      <w:outlineLvl w:val="3"/>
    </w:pPr>
    <w:rPr>
      <w:rFonts w:ascii="Arial" w:hAnsi="Arial" w:eastAsia="仿宋_GB2312"/>
      <w:sz w:val="32"/>
    </w:rPr>
  </w:style>
  <w:style w:type="paragraph" w:customStyle="1" w:styleId="66">
    <w:name w:val="列出段落12"/>
    <w:basedOn w:val="1"/>
    <w:qFormat/>
    <w:uiPriority w:val="0"/>
    <w:pPr>
      <w:spacing w:line="560" w:lineRule="exact"/>
      <w:ind w:firstLine="420" w:firstLineChars="200"/>
    </w:pPr>
    <w:rPr>
      <w:rFonts w:ascii="Arial Unicode MS" w:hAnsi="Arial Unicode MS" w:eastAsia="仿宋_GB2312"/>
      <w:sz w:val="32"/>
    </w:rPr>
  </w:style>
  <w:style w:type="paragraph" w:customStyle="1" w:styleId="67">
    <w:name w:val="列出段落2"/>
    <w:basedOn w:val="1"/>
    <w:qFormat/>
    <w:uiPriority w:val="0"/>
    <w:pPr>
      <w:ind w:firstLine="420" w:firstLineChars="200"/>
    </w:pPr>
    <w:rPr>
      <w:rFonts w:hint="eastAsia"/>
      <w:szCs w:val="20"/>
    </w:rPr>
  </w:style>
  <w:style w:type="paragraph" w:customStyle="1" w:styleId="68">
    <w:name w:val="编号-正文章条3级标题和2级条(不进目录)"/>
    <w:basedOn w:val="1"/>
    <w:qFormat/>
    <w:uiPriority w:val="0"/>
    <w:pPr>
      <w:numPr>
        <w:ilvl w:val="2"/>
        <w:numId w:val="1"/>
      </w:numPr>
      <w:spacing w:line="360" w:lineRule="auto"/>
      <w:ind w:firstLine="200" w:firstLineChars="200"/>
      <w:jc w:val="left"/>
      <w:outlineLvl w:val="2"/>
    </w:pPr>
    <w:rPr>
      <w:rFonts w:ascii="Arial" w:hAnsi="Arial" w:eastAsia="仿宋_GB2312"/>
      <w:sz w:val="32"/>
    </w:rPr>
  </w:style>
  <w:style w:type="paragraph" w:customStyle="1" w:styleId="69">
    <w:name w:val="编号-正文章条2级标题(进目录)"/>
    <w:basedOn w:val="1"/>
    <w:qFormat/>
    <w:uiPriority w:val="0"/>
    <w:pPr>
      <w:numPr>
        <w:ilvl w:val="1"/>
        <w:numId w:val="1"/>
      </w:numPr>
      <w:spacing w:line="360" w:lineRule="auto"/>
      <w:ind w:left="0" w:firstLine="200" w:firstLineChars="200"/>
      <w:jc w:val="left"/>
      <w:outlineLvl w:val="1"/>
    </w:pPr>
    <w:rPr>
      <w:rFonts w:ascii="Arial" w:hAnsi="Arial" w:eastAsia="仿宋_GB2312"/>
      <w:sz w:val="32"/>
    </w:rPr>
  </w:style>
  <w:style w:type="paragraph" w:customStyle="1" w:styleId="7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1">
    <w:name w:val="样式1"/>
    <w:basedOn w:val="1"/>
    <w:qFormat/>
    <w:uiPriority w:val="0"/>
    <w:pPr>
      <w:snapToGrid w:val="0"/>
    </w:pPr>
    <w:rPr>
      <w:rFonts w:eastAsia="仿宋_GB2312"/>
      <w:snapToGrid w:val="0"/>
      <w:kern w:val="0"/>
      <w:sz w:val="32"/>
      <w:szCs w:val="20"/>
    </w:rPr>
  </w:style>
  <w:style w:type="paragraph" w:customStyle="1" w:styleId="72">
    <w:name w:val="_Style 10"/>
    <w:basedOn w:val="1"/>
    <w:qFormat/>
    <w:uiPriority w:val="0"/>
    <w:pPr>
      <w:adjustRightInd w:val="0"/>
      <w:snapToGrid w:val="0"/>
      <w:spacing w:line="360" w:lineRule="auto"/>
      <w:ind w:firstLine="200"/>
      <w:jc w:val="left"/>
    </w:pPr>
  </w:style>
  <w:style w:type="character" w:customStyle="1" w:styleId="73">
    <w:name w:val="标题 2 字符"/>
    <w:link w:val="4"/>
    <w:qFormat/>
    <w:uiPriority w:val="0"/>
    <w:rPr>
      <w:rFonts w:ascii="Arial" w:hAnsi="Arial" w:eastAsia="黑体"/>
      <w:b/>
      <w:kern w:val="2"/>
      <w:sz w:val="32"/>
      <w:szCs w:val="24"/>
    </w:rPr>
  </w:style>
  <w:style w:type="character" w:customStyle="1" w:styleId="74">
    <w:name w:val="标题 6 字符"/>
    <w:link w:val="8"/>
    <w:qFormat/>
    <w:uiPriority w:val="9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75">
    <w:name w:val="样式 标题 3 + 宋体 小四 非加粗 黑色 Char Char"/>
    <w:link w:val="47"/>
    <w:qFormat/>
    <w:uiPriority w:val="0"/>
    <w:rPr>
      <w:rFonts w:ascii="宋体" w:hAnsi="宋体" w:cs="宋体"/>
      <w:b/>
      <w:bCs/>
      <w:color w:val="000000"/>
      <w:kern w:val="2"/>
      <w:sz w:val="32"/>
      <w:szCs w:val="32"/>
    </w:rPr>
  </w:style>
  <w:style w:type="character" w:customStyle="1" w:styleId="76">
    <w:name w:val="标题 5 字符"/>
    <w:link w:val="7"/>
    <w:qFormat/>
    <w:uiPriority w:val="9"/>
    <w:rPr>
      <w:b/>
      <w:bCs/>
      <w:kern w:val="2"/>
      <w:sz w:val="28"/>
      <w:szCs w:val="28"/>
    </w:rPr>
  </w:style>
  <w:style w:type="character" w:customStyle="1" w:styleId="77">
    <w:name w:val="日期 字符"/>
    <w:link w:val="19"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78">
    <w:name w:val="TOC 4 字符"/>
    <w:link w:val="25"/>
    <w:qFormat/>
    <w:uiPriority w:val="39"/>
    <w:rPr>
      <w:kern w:val="2"/>
      <w:sz w:val="21"/>
      <w:szCs w:val="24"/>
    </w:rPr>
  </w:style>
  <w:style w:type="character" w:customStyle="1" w:styleId="79">
    <w:name w:val="正文文本 2 字符"/>
    <w:link w:val="31"/>
    <w:qFormat/>
    <w:uiPriority w:val="0"/>
    <w:rPr>
      <w:rFonts w:ascii="Times New Roman" w:hAnsi="Times New Roman" w:eastAsia="楷体_GB2312"/>
      <w:b/>
      <w:bCs/>
      <w:kern w:val="2"/>
      <w:sz w:val="21"/>
      <w:szCs w:val="24"/>
    </w:rPr>
  </w:style>
  <w:style w:type="character" w:customStyle="1" w:styleId="80">
    <w:name w:val="正文文本 Char1"/>
    <w:qFormat/>
    <w:uiPriority w:val="0"/>
    <w:rPr>
      <w:rFonts w:ascii="宋体" w:hAnsi="宋体"/>
      <w:kern w:val="2"/>
      <w:sz w:val="21"/>
      <w:szCs w:val="24"/>
    </w:rPr>
  </w:style>
  <w:style w:type="character" w:customStyle="1" w:styleId="81">
    <w:name w:val="HTML 地址 字符"/>
    <w:link w:val="15"/>
    <w:qFormat/>
    <w:uiPriority w:val="0"/>
    <w:rPr>
      <w:sz w:val="24"/>
    </w:rPr>
  </w:style>
  <w:style w:type="character" w:customStyle="1" w:styleId="82">
    <w:name w:val="HTML 预设格式 字符"/>
    <w:link w:val="32"/>
    <w:qFormat/>
    <w:uiPriority w:val="0"/>
    <w:rPr>
      <w:rFonts w:ascii="Arial" w:hAnsi="Arial" w:cs="Arial"/>
      <w:sz w:val="24"/>
    </w:rPr>
  </w:style>
  <w:style w:type="character" w:customStyle="1" w:styleId="83">
    <w:name w:val="正文文本缩进 2 Char1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84">
    <w:name w:val="文档结构图 字符"/>
    <w:link w:val="11"/>
    <w:qFormat/>
    <w:uiPriority w:val="99"/>
    <w:rPr>
      <w:rFonts w:ascii="宋体"/>
      <w:sz w:val="18"/>
      <w:szCs w:val="18"/>
    </w:rPr>
  </w:style>
  <w:style w:type="character" w:customStyle="1" w:styleId="85">
    <w:name w:val="正文文本缩进 字符"/>
    <w:link w:val="14"/>
    <w:qFormat/>
    <w:uiPriority w:val="0"/>
    <w:rPr>
      <w:rFonts w:ascii="Times New Roman" w:hAnsi="Times New Roman"/>
      <w:kern w:val="2"/>
      <w:sz w:val="21"/>
    </w:rPr>
  </w:style>
  <w:style w:type="character" w:customStyle="1" w:styleId="86">
    <w:name w:val="普通 (Web) Char"/>
    <w:link w:val="52"/>
    <w:qFormat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87">
    <w:name w:val="标题 Char1"/>
    <w:qFormat/>
    <w:uiPriority w:val="0"/>
    <w:rPr>
      <w:rFonts w:ascii="Calibri Light" w:hAnsi="Calibri Light" w:cs="Times New Roman"/>
      <w:b/>
      <w:bCs/>
      <w:kern w:val="2"/>
      <w:sz w:val="32"/>
      <w:szCs w:val="32"/>
    </w:rPr>
  </w:style>
  <w:style w:type="character" w:customStyle="1" w:styleId="88">
    <w:name w:val="Char Char4"/>
    <w:qFormat/>
    <w:uiPriority w:val="0"/>
    <w:rPr>
      <w:rFonts w:ascii="Times New Roman" w:hAnsi="Times New Roman"/>
      <w:b/>
      <w:bCs/>
      <w:kern w:val="2"/>
      <w:sz w:val="32"/>
      <w:szCs w:val="32"/>
    </w:rPr>
  </w:style>
  <w:style w:type="character" w:customStyle="1" w:styleId="89">
    <w:name w:val="HTML 地址 Char1"/>
    <w:semiHidden/>
    <w:qFormat/>
    <w:uiPriority w:val="99"/>
    <w:rPr>
      <w:rFonts w:ascii="Times New Roman" w:hAnsi="Times New Roman" w:eastAsia="宋体" w:cs="Times New Roman"/>
      <w:i/>
      <w:iCs/>
      <w:szCs w:val="20"/>
    </w:rPr>
  </w:style>
  <w:style w:type="character" w:customStyle="1" w:styleId="90">
    <w:name w:val="普通 (Web) Char1"/>
    <w:qFormat/>
    <w:locked/>
    <w:uiPriority w:val="0"/>
    <w:rPr>
      <w:rFonts w:ascii="宋体" w:hAnsi="宋体" w:eastAsia="宋体"/>
      <w:sz w:val="24"/>
    </w:rPr>
  </w:style>
  <w:style w:type="character" w:customStyle="1" w:styleId="91">
    <w:name w:val="HTML 地址 Char2"/>
    <w:qFormat/>
    <w:uiPriority w:val="0"/>
    <w:rPr>
      <w:i/>
      <w:iCs/>
      <w:kern w:val="2"/>
      <w:sz w:val="21"/>
      <w:szCs w:val="24"/>
    </w:rPr>
  </w:style>
  <w:style w:type="character" w:customStyle="1" w:styleId="92">
    <w:name w:val="正文文本首行缩进 字符"/>
    <w:link w:val="36"/>
    <w:qFormat/>
    <w:uiPriority w:val="0"/>
  </w:style>
  <w:style w:type="character" w:customStyle="1" w:styleId="93">
    <w:name w:val="批注框文本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4">
    <w:name w:val="标题 字符"/>
    <w:link w:val="34"/>
    <w:qFormat/>
    <w:uiPriority w:val="99"/>
    <w:rPr>
      <w:rFonts w:ascii="Cambria" w:hAnsi="Cambria" w:cs="黑体"/>
      <w:b/>
      <w:bCs/>
      <w:sz w:val="32"/>
      <w:szCs w:val="32"/>
    </w:rPr>
  </w:style>
  <w:style w:type="character" w:customStyle="1" w:styleId="95">
    <w:name w:val="纯文本 Char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6">
    <w:name w:val="页码1"/>
    <w:qFormat/>
    <w:uiPriority w:val="0"/>
  </w:style>
  <w:style w:type="character" w:customStyle="1" w:styleId="97">
    <w:name w:val="TOC 5 字符"/>
    <w:link w:val="16"/>
    <w:qFormat/>
    <w:uiPriority w:val="39"/>
    <w:rPr>
      <w:kern w:val="2"/>
      <w:sz w:val="21"/>
      <w:szCs w:val="24"/>
    </w:rPr>
  </w:style>
  <w:style w:type="character" w:customStyle="1" w:styleId="98">
    <w:name w:val="Body Text Char"/>
    <w:qFormat/>
    <w:locked/>
    <w:uiPriority w:val="0"/>
    <w:rPr>
      <w:rFonts w:ascii="宋体" w:hAnsi="宋体" w:eastAsia="宋体"/>
      <w:sz w:val="24"/>
    </w:rPr>
  </w:style>
  <w:style w:type="character" w:customStyle="1" w:styleId="99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100">
    <w:name w:val="纯文本 Char1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01">
    <w:name w:val="标题 3 字符"/>
    <w:link w:val="5"/>
    <w:qFormat/>
    <w:uiPriority w:val="0"/>
    <w:rPr>
      <w:rFonts w:ascii="Times New Roman" w:hAnsi="Times New Roman"/>
      <w:b/>
      <w:bCs/>
      <w:kern w:val="2"/>
      <w:sz w:val="24"/>
      <w:szCs w:val="32"/>
    </w:rPr>
  </w:style>
  <w:style w:type="character" w:customStyle="1" w:styleId="102">
    <w:name w:val="正文首行缩进 Char1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03">
    <w:name w:val="纯文本 字符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4">
    <w:name w:val="正文文本缩进 2 字符"/>
    <w:link w:val="20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05">
    <w:name w:val="正文文本缩进 Char1"/>
    <w:qFormat/>
    <w:uiPriority w:val="0"/>
    <w:rPr>
      <w:kern w:val="2"/>
      <w:sz w:val="21"/>
      <w:szCs w:val="24"/>
    </w:rPr>
  </w:style>
  <w:style w:type="character" w:customStyle="1" w:styleId="106">
    <w:name w:val="批注框文本 字符"/>
    <w:link w:val="21"/>
    <w:qFormat/>
    <w:uiPriority w:val="99"/>
    <w:rPr>
      <w:kern w:val="2"/>
      <w:sz w:val="18"/>
      <w:szCs w:val="18"/>
    </w:rPr>
  </w:style>
  <w:style w:type="character" w:customStyle="1" w:styleId="107">
    <w:name w:val="页脚 字符"/>
    <w:link w:val="2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8">
    <w:name w:val="正文文本 字符"/>
    <w:link w:val="13"/>
    <w:qFormat/>
    <w:uiPriority w:val="0"/>
    <w:rPr>
      <w:rFonts w:ascii="Times New Roman" w:hAnsi="Times New Roman" w:eastAsia="宋体" w:cs="Times New Roman"/>
      <w:sz w:val="30"/>
      <w:szCs w:val="20"/>
    </w:rPr>
  </w:style>
  <w:style w:type="character" w:customStyle="1" w:styleId="109">
    <w:name w:val="HTML 预设格式 Char1"/>
    <w:qFormat/>
    <w:uiPriority w:val="0"/>
    <w:rPr>
      <w:rFonts w:ascii="Courier New" w:hAnsi="Courier New" w:cs="Courier New"/>
      <w:kern w:val="2"/>
    </w:rPr>
  </w:style>
  <w:style w:type="character" w:customStyle="1" w:styleId="110">
    <w:name w:val="批注文字 字符"/>
    <w:link w:val="12"/>
    <w:qFormat/>
    <w:uiPriority w:val="0"/>
    <w:rPr>
      <w:kern w:val="2"/>
      <w:sz w:val="21"/>
      <w:szCs w:val="24"/>
    </w:rPr>
  </w:style>
  <w:style w:type="character" w:customStyle="1" w:styleId="111">
    <w:name w:val="普通 (Web) Char Char"/>
    <w:qFormat/>
    <w:uiPriority w:val="0"/>
    <w:rPr>
      <w:rFonts w:ascii="宋体" w:hAnsi="宋体"/>
      <w:sz w:val="24"/>
      <w:szCs w:val="24"/>
    </w:rPr>
  </w:style>
  <w:style w:type="character" w:customStyle="1" w:styleId="112">
    <w:name w:val="页眉 字符"/>
    <w:link w:val="2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3">
    <w:name w:val="文档结构图 Char1"/>
    <w:qFormat/>
    <w:uiPriority w:val="0"/>
    <w:rPr>
      <w:rFonts w:ascii="Microsoft YaHei UI" w:eastAsia="Microsoft YaHei UI"/>
      <w:kern w:val="2"/>
      <w:sz w:val="18"/>
      <w:szCs w:val="18"/>
    </w:rPr>
  </w:style>
  <w:style w:type="character" w:customStyle="1" w:styleId="114">
    <w:name w:val="font21"/>
    <w:basedOn w:val="39"/>
    <w:qFormat/>
    <w:uiPriority w:val="0"/>
    <w:rPr>
      <w:rFonts w:hint="eastAsia" w:ascii="仿宋_GB2312" w:eastAsia="仿宋_GB2312" w:cs="仿宋_GB2312"/>
      <w:b/>
      <w:color w:val="000000"/>
      <w:sz w:val="20"/>
      <w:szCs w:val="20"/>
      <w:u w:val="none"/>
    </w:rPr>
  </w:style>
  <w:style w:type="paragraph" w:customStyle="1" w:styleId="115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正文首行缩进 21"/>
    <w:basedOn w:val="14"/>
    <w:qFormat/>
    <w:uiPriority w:val="0"/>
    <w:pPr>
      <w:ind w:left="0" w:leftChars="0" w:firstLine="420"/>
    </w:pPr>
    <w:rPr>
      <w:rFonts w:ascii="宋体" w:hAnsi="宋体"/>
      <w:kern w:val="0"/>
      <w:sz w:val="20"/>
      <w:szCs w:val="20"/>
    </w:rPr>
  </w:style>
  <w:style w:type="paragraph" w:customStyle="1" w:styleId="118">
    <w:name w:val="正文首行缩进1"/>
    <w:basedOn w:val="13"/>
    <w:semiHidden/>
    <w:qFormat/>
    <w:uiPriority w:val="0"/>
    <w:pPr>
      <w:spacing w:before="100" w:beforeAutospacing="1" w:after="120" w:line="240" w:lineRule="auto"/>
      <w:ind w:firstLine="420" w:firstLineChars="100"/>
    </w:pPr>
    <w:rPr>
      <w:rFonts w:ascii="Calibri" w:hAnsi="Calibri"/>
      <w:sz w:val="21"/>
      <w:szCs w:val="21"/>
    </w:rPr>
  </w:style>
  <w:style w:type="paragraph" w:customStyle="1" w:styleId="119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章节三"/>
    <w:basedOn w:val="1"/>
    <w:next w:val="1"/>
    <w:qFormat/>
    <w:uiPriority w:val="0"/>
    <w:pPr>
      <w:topLinePunct/>
      <w:adjustRightInd w:val="0"/>
      <w:snapToGrid w:val="0"/>
      <w:spacing w:beforeLines="50" w:afterLines="50"/>
      <w:jc w:val="left"/>
      <w:outlineLvl w:val="2"/>
    </w:pPr>
    <w:rPr>
      <w:rFonts w:ascii="黑体" w:hAnsi="宋体" w:eastAsia="黑体"/>
      <w:b/>
      <w:snapToGrid w:val="0"/>
      <w:spacing w:val="4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992</Words>
  <Characters>994</Characters>
  <Lines>679</Lines>
  <Paragraphs>191</Paragraphs>
  <TotalTime>12</TotalTime>
  <ScaleCrop>false</ScaleCrop>
  <LinksUpToDate>false</LinksUpToDate>
  <CharactersWithSpaces>1236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2018-08-13T04:15:00Z</dcterms:created>
  <dc:creator>USER</dc:creator>
  <cp:lastModifiedBy>雾海只影</cp:lastModifiedBy>
  <cp:lastPrinted>2021-08-09T07:00:00Z</cp:lastPrinted>
  <dcterms:modified xsi:type="dcterms:W3CDTF">2023-12-28T08:43:21Z</dcterms:modified>
  <dc:title>招标编号：SHZY-QX(I)-ZB-JZ-2013-003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28B4ED805FBE4B43A2B639FC146E8F4C_13</vt:lpwstr>
  </property>
</Properties>
</file>